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28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588"/>
        <w:gridCol w:w="4395"/>
        <w:gridCol w:w="1559"/>
        <w:gridCol w:w="1843"/>
        <w:gridCol w:w="1843"/>
      </w:tblGrid>
      <w:tr w:rsidR="00907293" w14:paraId="1EBD812A" w14:textId="4B60C4A3" w:rsidTr="7747CB86">
        <w:trPr>
          <w:trHeight w:val="720"/>
          <w:tblHeader/>
        </w:trPr>
        <w:tc>
          <w:tcPr>
            <w:tcW w:w="588" w:type="dxa"/>
            <w:shd w:val="clear" w:color="auto" w:fill="92D050"/>
            <w:vAlign w:val="center"/>
          </w:tcPr>
          <w:p w14:paraId="1EBD8125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BIL.</w:t>
            </w:r>
          </w:p>
        </w:tc>
        <w:tc>
          <w:tcPr>
            <w:tcW w:w="4395" w:type="dxa"/>
            <w:shd w:val="clear" w:color="auto" w:fill="92D050"/>
            <w:vAlign w:val="center"/>
          </w:tcPr>
          <w:p w14:paraId="37DCD77E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PROGRAMME/</w:t>
            </w:r>
          </w:p>
          <w:p w14:paraId="1EBD8126" w14:textId="169D9EAC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EBD8127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QUALITY/ QUANTITY/ PERIOD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1EBD8128" w14:textId="77777777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ACHIEVEMENT</w:t>
            </w:r>
          </w:p>
          <w:p w14:paraId="68EC124A" w14:textId="77777777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(%)</w:t>
            </w:r>
          </w:p>
          <w:p w14:paraId="6D3A14D3" w14:textId="22F2AAAE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 xml:space="preserve">QUARTER </w:t>
            </w:r>
            <w:r w:rsidR="00CC3FB5">
              <w:rPr>
                <w:b/>
                <w:bCs/>
              </w:rPr>
              <w:t>3</w:t>
            </w:r>
          </w:p>
          <w:p w14:paraId="6F37B258" w14:textId="32838CEC" w:rsidR="00907293" w:rsidRDefault="00CC3FB5" w:rsidP="444CD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JUL-SEPT</w:t>
            </w:r>
          </w:p>
          <w:p w14:paraId="1EBD8129" w14:textId="0528EE4A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(Q</w:t>
            </w:r>
            <w:r w:rsidR="00CC3FB5">
              <w:rPr>
                <w:b/>
                <w:bCs/>
              </w:rPr>
              <w:t>4</w:t>
            </w:r>
            <w:r w:rsidRPr="444CD871">
              <w:rPr>
                <w:b/>
                <w:bCs/>
              </w:rPr>
              <w:t>)</w:t>
            </w:r>
          </w:p>
        </w:tc>
        <w:tc>
          <w:tcPr>
            <w:tcW w:w="1843" w:type="dxa"/>
            <w:shd w:val="clear" w:color="auto" w:fill="92D050"/>
          </w:tcPr>
          <w:p w14:paraId="71D5F484" w14:textId="77777777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ACHIEVEMENT</w:t>
            </w:r>
          </w:p>
          <w:p w14:paraId="38126BDB" w14:textId="77777777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(%)</w:t>
            </w:r>
          </w:p>
          <w:p w14:paraId="35C08CCC" w14:textId="28D58C29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 xml:space="preserve">QUARTER </w:t>
            </w:r>
            <w:r w:rsidR="00CC3FB5">
              <w:rPr>
                <w:b/>
                <w:bCs/>
              </w:rPr>
              <w:t>4</w:t>
            </w:r>
          </w:p>
          <w:p w14:paraId="36E63897" w14:textId="425C3532" w:rsidR="00907293" w:rsidRDefault="00CC3FB5" w:rsidP="444CD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</w:t>
            </w:r>
            <w:r w:rsidR="00907293" w:rsidRPr="444CD871">
              <w:rPr>
                <w:b/>
                <w:bCs/>
              </w:rPr>
              <w:t>-</w:t>
            </w:r>
            <w:r>
              <w:rPr>
                <w:b/>
                <w:bCs/>
              </w:rPr>
              <w:t>DIS</w:t>
            </w:r>
          </w:p>
          <w:p w14:paraId="5E9DF198" w14:textId="6DBBFC1F" w:rsidR="00907293" w:rsidRDefault="00907293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(Q</w:t>
            </w:r>
            <w:r w:rsidR="00CC3FB5">
              <w:rPr>
                <w:b/>
                <w:bCs/>
              </w:rPr>
              <w:t>4</w:t>
            </w:r>
            <w:r w:rsidRPr="444CD871">
              <w:rPr>
                <w:b/>
                <w:bCs/>
              </w:rPr>
              <w:t>)</w:t>
            </w:r>
          </w:p>
        </w:tc>
      </w:tr>
      <w:tr w:rsidR="00CC3FB5" w14:paraId="1EBD812D" w14:textId="5D69C764" w:rsidTr="7747CB86">
        <w:trPr>
          <w:trHeight w:val="432"/>
        </w:trPr>
        <w:tc>
          <w:tcPr>
            <w:tcW w:w="588" w:type="dxa"/>
            <w:vMerge w:val="restart"/>
          </w:tcPr>
          <w:p w14:paraId="1EBD812B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40" w:type="dxa"/>
            <w:gridSpan w:val="4"/>
            <w:shd w:val="clear" w:color="auto" w:fill="53D2FF"/>
            <w:vAlign w:val="center"/>
          </w:tcPr>
          <w:p w14:paraId="1DF02F2B" w14:textId="48309FC4" w:rsidR="00CC3FB5" w:rsidRDefault="00CC3F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COMPLAINTS MANAGEMENT</w:t>
            </w:r>
          </w:p>
        </w:tc>
      </w:tr>
      <w:tr w:rsidR="00907293" w14:paraId="1EBD8132" w14:textId="03250FAC" w:rsidTr="7747CB86">
        <w:trPr>
          <w:trHeight w:val="432"/>
        </w:trPr>
        <w:tc>
          <w:tcPr>
            <w:tcW w:w="588" w:type="dxa"/>
            <w:vMerge/>
          </w:tcPr>
          <w:p w14:paraId="1EBD812E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2F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complaints</w:t>
            </w:r>
          </w:p>
        </w:tc>
        <w:tc>
          <w:tcPr>
            <w:tcW w:w="1559" w:type="dxa"/>
            <w:vAlign w:val="center"/>
          </w:tcPr>
          <w:p w14:paraId="1EBD8130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31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C489F20" w14:textId="5D3102ED" w:rsidR="00907293" w:rsidRDefault="00907293" w:rsidP="444CD8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3FB5" w14:paraId="1EBD8135" w14:textId="30FD45AF" w:rsidTr="7747CB86">
        <w:trPr>
          <w:trHeight w:val="432"/>
        </w:trPr>
        <w:tc>
          <w:tcPr>
            <w:tcW w:w="588" w:type="dxa"/>
            <w:vMerge w:val="restart"/>
          </w:tcPr>
          <w:p w14:paraId="1EBD8133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40" w:type="dxa"/>
            <w:gridSpan w:val="4"/>
            <w:shd w:val="clear" w:color="auto" w:fill="53D2FF"/>
            <w:vAlign w:val="center"/>
          </w:tcPr>
          <w:p w14:paraId="3C29038F" w14:textId="6873816B" w:rsidR="00CC3FB5" w:rsidRDefault="00CC3FB5" w:rsidP="444413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4444130D">
              <w:rPr>
                <w:b/>
                <w:bCs/>
                <w:sz w:val="24"/>
                <w:szCs w:val="24"/>
              </w:rPr>
              <w:t>RENTAL APPLICATION</w:t>
            </w:r>
          </w:p>
        </w:tc>
      </w:tr>
      <w:tr w:rsidR="00CC3FB5" w14:paraId="1EBD8138" w14:textId="314BFAEF" w:rsidTr="7747CB86">
        <w:trPr>
          <w:trHeight w:val="432"/>
        </w:trPr>
        <w:tc>
          <w:tcPr>
            <w:tcW w:w="588" w:type="dxa"/>
            <w:vMerge/>
            <w:vAlign w:val="center"/>
          </w:tcPr>
          <w:p w14:paraId="1EBD8136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21DD6CE7" w14:textId="7B689008" w:rsidR="00CC3FB5" w:rsidRDefault="00CC3FB5" w:rsidP="001D3695">
            <w:pPr>
              <w:spacing w:after="0" w:line="240" w:lineRule="auto"/>
              <w:rPr>
                <w:sz w:val="24"/>
                <w:szCs w:val="24"/>
              </w:rPr>
            </w:pPr>
            <w:r w:rsidRPr="7973452F">
              <w:rPr>
                <w:sz w:val="24"/>
                <w:szCs w:val="24"/>
              </w:rPr>
              <w:t xml:space="preserve">(a) Approval For Rental </w:t>
            </w:r>
            <w:proofErr w:type="gramStart"/>
            <w:r w:rsidRPr="7973452F">
              <w:rPr>
                <w:sz w:val="24"/>
                <w:szCs w:val="24"/>
              </w:rPr>
              <w:t>Of</w:t>
            </w:r>
            <w:proofErr w:type="gramEnd"/>
            <w:r w:rsidRPr="7973452F">
              <w:rPr>
                <w:sz w:val="24"/>
                <w:szCs w:val="24"/>
              </w:rPr>
              <w:t xml:space="preserve"> The Conference Hall and The Auditorium In The </w:t>
            </w:r>
            <w:proofErr w:type="spellStart"/>
            <w:r w:rsidRPr="7973452F">
              <w:rPr>
                <w:sz w:val="24"/>
                <w:szCs w:val="24"/>
              </w:rPr>
              <w:t>Perbadanan</w:t>
            </w:r>
            <w:proofErr w:type="spellEnd"/>
            <w:r w:rsidRPr="7973452F">
              <w:rPr>
                <w:sz w:val="24"/>
                <w:szCs w:val="24"/>
              </w:rPr>
              <w:t xml:space="preserve"> Putrajaya Complex:</w:t>
            </w:r>
          </w:p>
        </w:tc>
      </w:tr>
      <w:tr w:rsidR="00907293" w14:paraId="1EBD813D" w14:textId="04CB3425" w:rsidTr="7747CB86">
        <w:trPr>
          <w:trHeight w:val="432"/>
        </w:trPr>
        <w:tc>
          <w:tcPr>
            <w:tcW w:w="588" w:type="dxa"/>
            <w:vMerge/>
          </w:tcPr>
          <w:p w14:paraId="1EBD8139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3A" w14:textId="7C1A3994" w:rsidR="00907293" w:rsidRPr="001D3695" w:rsidRDefault="00907293" w:rsidP="001D3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0" w:hanging="42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Application For Approval at The Counter</w:t>
            </w:r>
          </w:p>
        </w:tc>
        <w:tc>
          <w:tcPr>
            <w:tcW w:w="1559" w:type="dxa"/>
            <w:vAlign w:val="center"/>
          </w:tcPr>
          <w:p w14:paraId="1EBD813B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3C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B660284" w14:textId="08831F7D" w:rsidR="00907293" w:rsidRDefault="00907293" w:rsidP="444CD8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293" w14:paraId="1EBD8142" w14:textId="3A02EDE8" w:rsidTr="7747CB86">
        <w:trPr>
          <w:trHeight w:val="432"/>
        </w:trPr>
        <w:tc>
          <w:tcPr>
            <w:tcW w:w="588" w:type="dxa"/>
            <w:vMerge/>
          </w:tcPr>
          <w:p w14:paraId="1EBD813E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3F" w14:textId="3D3476D6" w:rsidR="00907293" w:rsidRDefault="001D36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07293">
              <w:rPr>
                <w:sz w:val="24"/>
                <w:szCs w:val="24"/>
              </w:rPr>
              <w:t xml:space="preserve">ii) </w:t>
            </w:r>
            <w:r>
              <w:rPr>
                <w:sz w:val="24"/>
                <w:szCs w:val="24"/>
              </w:rPr>
              <w:t xml:space="preserve">    </w:t>
            </w:r>
            <w:r w:rsidR="00907293">
              <w:rPr>
                <w:sz w:val="24"/>
                <w:szCs w:val="24"/>
              </w:rPr>
              <w:t>Applications By Mail</w:t>
            </w:r>
          </w:p>
        </w:tc>
        <w:tc>
          <w:tcPr>
            <w:tcW w:w="1559" w:type="dxa"/>
            <w:vAlign w:val="center"/>
          </w:tcPr>
          <w:p w14:paraId="1EBD8140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41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08874F4" w14:textId="295BA66C" w:rsidR="00907293" w:rsidRDefault="00907293" w:rsidP="797345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293" w14:paraId="1EBD8147" w14:textId="1528482A" w:rsidTr="7747CB86">
        <w:trPr>
          <w:trHeight w:val="432"/>
        </w:trPr>
        <w:tc>
          <w:tcPr>
            <w:tcW w:w="588" w:type="dxa"/>
            <w:vMerge/>
          </w:tcPr>
          <w:p w14:paraId="1EBD8143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44" w14:textId="7983AF48" w:rsidR="00907293" w:rsidRDefault="001D36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07293">
              <w:rPr>
                <w:sz w:val="24"/>
                <w:szCs w:val="24"/>
              </w:rPr>
              <w:t xml:space="preserve">iii) </w:t>
            </w:r>
            <w:r>
              <w:rPr>
                <w:sz w:val="24"/>
                <w:szCs w:val="24"/>
              </w:rPr>
              <w:t xml:space="preserve">   </w:t>
            </w:r>
            <w:r w:rsidR="00907293">
              <w:rPr>
                <w:sz w:val="24"/>
                <w:szCs w:val="24"/>
              </w:rPr>
              <w:t>Internal Application</w:t>
            </w:r>
          </w:p>
        </w:tc>
        <w:tc>
          <w:tcPr>
            <w:tcW w:w="1559" w:type="dxa"/>
            <w:vAlign w:val="center"/>
          </w:tcPr>
          <w:p w14:paraId="1EBD8145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46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A250D5B" w14:textId="3C0C56ED" w:rsidR="00907293" w:rsidRDefault="00907293" w:rsidP="797345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3FB5" w14:paraId="1EBD814A" w14:textId="5529E4DB" w:rsidTr="7747CB86">
        <w:trPr>
          <w:trHeight w:val="432"/>
        </w:trPr>
        <w:tc>
          <w:tcPr>
            <w:tcW w:w="588" w:type="dxa"/>
            <w:vMerge/>
          </w:tcPr>
          <w:p w14:paraId="1EBD8148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EF7325" w14:textId="0919254B" w:rsidR="00CC3FB5" w:rsidRDefault="00CC3FB5" w:rsidP="4444130D">
            <w:pPr>
              <w:spacing w:after="0" w:line="240" w:lineRule="auto"/>
              <w:rPr>
                <w:sz w:val="24"/>
                <w:szCs w:val="24"/>
              </w:rPr>
            </w:pPr>
            <w:r w:rsidRPr="4444130D">
              <w:rPr>
                <w:sz w:val="24"/>
                <w:szCs w:val="24"/>
              </w:rPr>
              <w:t xml:space="preserve">(b) Approval For Rental of The Multipurpose Hall </w:t>
            </w:r>
            <w:proofErr w:type="gramStart"/>
            <w:r w:rsidRPr="4444130D">
              <w:rPr>
                <w:sz w:val="24"/>
                <w:szCs w:val="24"/>
              </w:rPr>
              <w:t>In</w:t>
            </w:r>
            <w:proofErr w:type="gramEnd"/>
            <w:r w:rsidRPr="4444130D">
              <w:rPr>
                <w:sz w:val="24"/>
                <w:szCs w:val="24"/>
              </w:rPr>
              <w:t xml:space="preserve"> The </w:t>
            </w:r>
            <w:proofErr w:type="spellStart"/>
            <w:r w:rsidRPr="4444130D">
              <w:rPr>
                <w:sz w:val="24"/>
                <w:szCs w:val="24"/>
              </w:rPr>
              <w:t>Neighbourhood</w:t>
            </w:r>
            <w:proofErr w:type="spellEnd"/>
            <w:r w:rsidRPr="4444130D">
              <w:rPr>
                <w:sz w:val="24"/>
                <w:szCs w:val="24"/>
              </w:rPr>
              <w:t xml:space="preserve"> Complex:</w:t>
            </w:r>
          </w:p>
        </w:tc>
      </w:tr>
      <w:tr w:rsidR="00907293" w14:paraId="1EBD814F" w14:textId="29C3186D" w:rsidTr="7747CB86">
        <w:trPr>
          <w:trHeight w:val="432"/>
        </w:trPr>
        <w:tc>
          <w:tcPr>
            <w:tcW w:w="588" w:type="dxa"/>
            <w:vMerge/>
          </w:tcPr>
          <w:p w14:paraId="1EBD814B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4C" w14:textId="7B0E3AA4" w:rsidR="00907293" w:rsidRDefault="00907293" w:rsidP="001D3695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1D36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Application Over the Counter</w:t>
            </w:r>
          </w:p>
        </w:tc>
        <w:tc>
          <w:tcPr>
            <w:tcW w:w="1559" w:type="dxa"/>
            <w:vAlign w:val="center"/>
          </w:tcPr>
          <w:p w14:paraId="1EBD814D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4E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1ABBDDF" w14:textId="3C4A36A8" w:rsidR="00907293" w:rsidRDefault="00907293" w:rsidP="797345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293" w14:paraId="1EBD8154" w14:textId="023340E9" w:rsidTr="7747CB86">
        <w:trPr>
          <w:trHeight w:val="432"/>
        </w:trPr>
        <w:tc>
          <w:tcPr>
            <w:tcW w:w="588" w:type="dxa"/>
            <w:vMerge/>
          </w:tcPr>
          <w:p w14:paraId="1EBD8150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51" w14:textId="78B36105" w:rsidR="00907293" w:rsidRDefault="00907293" w:rsidP="001D3695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</w:t>
            </w:r>
            <w:r w:rsidR="001D36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Applications By Mail</w:t>
            </w:r>
          </w:p>
        </w:tc>
        <w:tc>
          <w:tcPr>
            <w:tcW w:w="1559" w:type="dxa"/>
            <w:vAlign w:val="center"/>
          </w:tcPr>
          <w:p w14:paraId="1EBD8152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53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401F210" w14:textId="061FAED7" w:rsidR="00907293" w:rsidRDefault="00907293" w:rsidP="797345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3FB5" w14:paraId="1EBD8157" w14:textId="5C8E8599" w:rsidTr="7747CB86">
        <w:trPr>
          <w:trHeight w:val="432"/>
        </w:trPr>
        <w:tc>
          <w:tcPr>
            <w:tcW w:w="588" w:type="dxa"/>
            <w:vMerge w:val="restart"/>
          </w:tcPr>
          <w:p w14:paraId="1EBD8155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40" w:type="dxa"/>
            <w:gridSpan w:val="4"/>
            <w:shd w:val="clear" w:color="auto" w:fill="53D2FF"/>
            <w:vAlign w:val="center"/>
          </w:tcPr>
          <w:p w14:paraId="47799731" w14:textId="1FF150BF" w:rsidR="00CC3FB5" w:rsidRDefault="00CC3F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 AND DEVELOPMENT APPLICATION</w:t>
            </w:r>
          </w:p>
        </w:tc>
      </w:tr>
      <w:tr w:rsidR="00CC3FB5" w14:paraId="1EBD815A" w14:textId="6A4116E9" w:rsidTr="7747CB86">
        <w:trPr>
          <w:trHeight w:val="432"/>
        </w:trPr>
        <w:tc>
          <w:tcPr>
            <w:tcW w:w="588" w:type="dxa"/>
            <w:vMerge/>
          </w:tcPr>
          <w:p w14:paraId="1EBD8158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</w:tcPr>
          <w:p w14:paraId="6E6CA241" w14:textId="5BA94560" w:rsidR="00AE15CE" w:rsidRPr="00AE15CE" w:rsidRDefault="00B36157" w:rsidP="7747C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747CB86">
              <w:rPr>
                <w:sz w:val="24"/>
                <w:szCs w:val="24"/>
              </w:rPr>
              <w:t>Receive</w:t>
            </w:r>
            <w:r w:rsidR="00AE15CE" w:rsidRPr="7747CB86">
              <w:rPr>
                <w:sz w:val="24"/>
                <w:szCs w:val="24"/>
              </w:rPr>
              <w:t xml:space="preserve">, </w:t>
            </w:r>
            <w:r w:rsidR="00093CA4" w:rsidRPr="7747CB86">
              <w:rPr>
                <w:sz w:val="24"/>
                <w:szCs w:val="24"/>
              </w:rPr>
              <w:t>P</w:t>
            </w:r>
            <w:r w:rsidRPr="7747CB86">
              <w:rPr>
                <w:sz w:val="24"/>
                <w:szCs w:val="24"/>
              </w:rPr>
              <w:t xml:space="preserve">rocess </w:t>
            </w:r>
            <w:r w:rsidR="00AE15CE" w:rsidRPr="7747CB86">
              <w:rPr>
                <w:sz w:val="24"/>
                <w:szCs w:val="24"/>
              </w:rPr>
              <w:t xml:space="preserve">and </w:t>
            </w:r>
            <w:r w:rsidR="00813638" w:rsidRPr="7747CB86">
              <w:rPr>
                <w:sz w:val="24"/>
                <w:szCs w:val="24"/>
              </w:rPr>
              <w:t>I</w:t>
            </w:r>
            <w:r w:rsidRPr="7747CB86">
              <w:rPr>
                <w:sz w:val="24"/>
                <w:szCs w:val="24"/>
              </w:rPr>
              <w:t xml:space="preserve">ssue </w:t>
            </w:r>
            <w:proofErr w:type="gramStart"/>
            <w:r w:rsidR="00AE15CE" w:rsidRPr="7747CB86">
              <w:rPr>
                <w:sz w:val="24"/>
                <w:szCs w:val="24"/>
              </w:rPr>
              <w:t>A</w:t>
            </w:r>
            <w:proofErr w:type="gramEnd"/>
            <w:r w:rsidR="00AE15CE" w:rsidRPr="7747CB86">
              <w:rPr>
                <w:sz w:val="24"/>
                <w:szCs w:val="24"/>
              </w:rPr>
              <w:t xml:space="preserve"> Letter Of Approval/Permit/Authorization For A Complete Submission Through The </w:t>
            </w:r>
            <w:r w:rsidRPr="7747CB86">
              <w:rPr>
                <w:sz w:val="24"/>
                <w:szCs w:val="24"/>
              </w:rPr>
              <w:t xml:space="preserve">OSC System </w:t>
            </w:r>
            <w:r w:rsidR="00AE15CE" w:rsidRPr="7747CB86">
              <w:rPr>
                <w:sz w:val="24"/>
                <w:szCs w:val="24"/>
              </w:rPr>
              <w:t>By A Qualified Person/Applicant And After A Notice Of Acceptance Is Issued For The Following Applications:</w:t>
            </w:r>
          </w:p>
        </w:tc>
      </w:tr>
      <w:tr w:rsidR="00907293" w14:paraId="1EBD815F" w14:textId="78820E5A" w:rsidTr="7747CB86">
        <w:trPr>
          <w:trHeight w:val="432"/>
        </w:trPr>
        <w:tc>
          <w:tcPr>
            <w:tcW w:w="588" w:type="dxa"/>
            <w:vMerge/>
          </w:tcPr>
          <w:p w14:paraId="1EBD815B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5C" w14:textId="0157ED2B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(a)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Layout Plan</w:t>
            </w:r>
          </w:p>
        </w:tc>
        <w:tc>
          <w:tcPr>
            <w:tcW w:w="1559" w:type="dxa"/>
            <w:vAlign w:val="center"/>
          </w:tcPr>
          <w:p w14:paraId="1EBD815D" w14:textId="3E657839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5E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95B196A" w14:textId="406F85D5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64" w14:textId="752264E3" w:rsidTr="7747CB86">
        <w:trPr>
          <w:trHeight w:val="432"/>
        </w:trPr>
        <w:tc>
          <w:tcPr>
            <w:tcW w:w="588" w:type="dxa"/>
            <w:vMerge/>
          </w:tcPr>
          <w:p w14:paraId="1EBD8160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61" w14:textId="2AE1ABD9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(b)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Precomputation Plan</w:t>
            </w:r>
          </w:p>
        </w:tc>
        <w:tc>
          <w:tcPr>
            <w:tcW w:w="1559" w:type="dxa"/>
            <w:vAlign w:val="center"/>
          </w:tcPr>
          <w:p w14:paraId="1EBD8162" w14:textId="32C89B92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63" w14:textId="03716D97" w:rsidR="00907293" w:rsidRDefault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AC2343F" w14:textId="116E1E03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69" w14:textId="6C62988E" w:rsidTr="7747CB86">
        <w:trPr>
          <w:trHeight w:val="432"/>
        </w:trPr>
        <w:tc>
          <w:tcPr>
            <w:tcW w:w="588" w:type="dxa"/>
            <w:vMerge/>
          </w:tcPr>
          <w:p w14:paraId="1EBD8165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66" w14:textId="4D5076A7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(c)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Building</w:t>
            </w:r>
          </w:p>
        </w:tc>
        <w:tc>
          <w:tcPr>
            <w:tcW w:w="1559" w:type="dxa"/>
            <w:vAlign w:val="center"/>
          </w:tcPr>
          <w:p w14:paraId="1EBD8167" w14:textId="27E7B2D3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68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9221469" w14:textId="48822691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6E" w14:textId="55DBFBF5" w:rsidTr="7747CB86">
        <w:trPr>
          <w:trHeight w:val="432"/>
        </w:trPr>
        <w:tc>
          <w:tcPr>
            <w:tcW w:w="588" w:type="dxa"/>
            <w:vMerge/>
          </w:tcPr>
          <w:p w14:paraId="1EBD816A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6B" w14:textId="003F6225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(d)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</w:t>
            </w:r>
            <w:proofErr w:type="spellStart"/>
            <w:r w:rsidRPr="00CC3FB5">
              <w:rPr>
                <w:sz w:val="24"/>
                <w:szCs w:val="24"/>
              </w:rPr>
              <w:t>Temperory</w:t>
            </w:r>
            <w:proofErr w:type="spellEnd"/>
            <w:r w:rsidRPr="00CC3FB5"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1559" w:type="dxa"/>
            <w:vAlign w:val="center"/>
          </w:tcPr>
          <w:p w14:paraId="1EBD816C" w14:textId="585A1314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6D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8ACDDEB" w14:textId="440E5B79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73" w14:textId="70D19967" w:rsidTr="7747CB86">
        <w:trPr>
          <w:trHeight w:val="432"/>
        </w:trPr>
        <w:tc>
          <w:tcPr>
            <w:tcW w:w="588" w:type="dxa"/>
            <w:vMerge/>
          </w:tcPr>
          <w:p w14:paraId="1EBD816F" w14:textId="77777777" w:rsidR="00907293" w:rsidRDefault="00907293" w:rsidP="007B45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70" w14:textId="19B5C7B2" w:rsidR="00907293" w:rsidRDefault="00CC3FB5" w:rsidP="007B4510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(e) Approval Of Buildings' Name</w:t>
            </w:r>
          </w:p>
        </w:tc>
        <w:tc>
          <w:tcPr>
            <w:tcW w:w="1559" w:type="dxa"/>
            <w:vAlign w:val="center"/>
          </w:tcPr>
          <w:p w14:paraId="1EBD8171" w14:textId="7AA9E92B" w:rsidR="00907293" w:rsidRDefault="00B50D78" w:rsidP="007B4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</w:tcPr>
          <w:p w14:paraId="1EBD8172" w14:textId="4DAF33A9" w:rsidR="00907293" w:rsidRDefault="00907293" w:rsidP="007B45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031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5A61179" w14:textId="75D7FFC7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78" w14:textId="243FF31E" w:rsidTr="7747CB86">
        <w:trPr>
          <w:trHeight w:val="432"/>
        </w:trPr>
        <w:tc>
          <w:tcPr>
            <w:tcW w:w="588" w:type="dxa"/>
            <w:vMerge/>
          </w:tcPr>
          <w:p w14:paraId="1EBD8174" w14:textId="77777777" w:rsidR="00907293" w:rsidRDefault="00907293" w:rsidP="007B45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75" w14:textId="04EE4AAD" w:rsidR="00907293" w:rsidRDefault="00CC3FB5" w:rsidP="007B4510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(f) </w:t>
            </w:r>
            <w:proofErr w:type="spellStart"/>
            <w:r w:rsidRPr="00CC3FB5">
              <w:rPr>
                <w:sz w:val="24"/>
                <w:szCs w:val="24"/>
              </w:rPr>
              <w:t>Temperory</w:t>
            </w:r>
            <w:proofErr w:type="spellEnd"/>
            <w:r w:rsidRPr="00CC3FB5">
              <w:rPr>
                <w:sz w:val="24"/>
                <w:szCs w:val="24"/>
              </w:rPr>
              <w:t xml:space="preserve"> Permit</w:t>
            </w:r>
          </w:p>
        </w:tc>
        <w:tc>
          <w:tcPr>
            <w:tcW w:w="1559" w:type="dxa"/>
            <w:vAlign w:val="center"/>
          </w:tcPr>
          <w:p w14:paraId="1EBD8176" w14:textId="1F601D4E" w:rsidR="00907293" w:rsidRDefault="00B50D78" w:rsidP="007B4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</w:tcPr>
          <w:p w14:paraId="1EBD8177" w14:textId="054005D6" w:rsidR="00907293" w:rsidRDefault="00907293" w:rsidP="007B45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031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CCC4ACF" w14:textId="7A7C78CA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7D" w14:textId="79E9EC72" w:rsidTr="7747CB86">
        <w:trPr>
          <w:trHeight w:val="432"/>
        </w:trPr>
        <w:tc>
          <w:tcPr>
            <w:tcW w:w="588" w:type="dxa"/>
            <w:vMerge/>
          </w:tcPr>
          <w:p w14:paraId="1EBD8179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7A" w14:textId="43B4227B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(g) Approval Of Building Plan</w:t>
            </w:r>
          </w:p>
        </w:tc>
        <w:tc>
          <w:tcPr>
            <w:tcW w:w="1559" w:type="dxa"/>
            <w:vAlign w:val="center"/>
          </w:tcPr>
          <w:p w14:paraId="1EBD817B" w14:textId="35DA2AE2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7C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</w:tcPr>
          <w:p w14:paraId="523F0415" w14:textId="1432D532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82" w14:textId="6B0B183F" w:rsidTr="7747CB86">
        <w:trPr>
          <w:trHeight w:val="432"/>
        </w:trPr>
        <w:tc>
          <w:tcPr>
            <w:tcW w:w="588" w:type="dxa"/>
            <w:vMerge/>
          </w:tcPr>
          <w:p w14:paraId="1EBD817E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7F" w14:textId="0F5E8979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(h) Plan Amendment Approval</w:t>
            </w:r>
          </w:p>
        </w:tc>
        <w:tc>
          <w:tcPr>
            <w:tcW w:w="1559" w:type="dxa"/>
            <w:vAlign w:val="center"/>
          </w:tcPr>
          <w:p w14:paraId="1EBD8180" w14:textId="2EABEA64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81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7D0EC2A" w14:textId="7D29A3B8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87" w14:textId="67A274C2" w:rsidTr="7747CB86">
        <w:trPr>
          <w:trHeight w:val="432"/>
        </w:trPr>
        <w:tc>
          <w:tcPr>
            <w:tcW w:w="588" w:type="dxa"/>
            <w:vMerge/>
          </w:tcPr>
          <w:p w14:paraId="1EBD8183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84" w14:textId="7E88D36C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</w:t>
            </w:r>
            <w:proofErr w:type="spellStart"/>
            <w:r w:rsidRPr="00CC3FB5">
              <w:rPr>
                <w:sz w:val="24"/>
                <w:szCs w:val="24"/>
              </w:rPr>
              <w:t>i</w:t>
            </w:r>
            <w:proofErr w:type="spellEnd"/>
            <w:r w:rsidRPr="00CC3FB5">
              <w:rPr>
                <w:sz w:val="24"/>
                <w:szCs w:val="24"/>
              </w:rPr>
              <w:t>) Approval Of Renovation</w:t>
            </w:r>
          </w:p>
        </w:tc>
        <w:tc>
          <w:tcPr>
            <w:tcW w:w="1559" w:type="dxa"/>
            <w:vAlign w:val="center"/>
          </w:tcPr>
          <w:p w14:paraId="1EBD8185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86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</w:tcPr>
          <w:p w14:paraId="51477926" w14:textId="417AD1C4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8C" w14:textId="0FBA4080" w:rsidTr="7747CB86">
        <w:trPr>
          <w:trHeight w:val="432"/>
        </w:trPr>
        <w:tc>
          <w:tcPr>
            <w:tcW w:w="588" w:type="dxa"/>
            <w:vMerge/>
          </w:tcPr>
          <w:p w14:paraId="1EBD8188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89" w14:textId="3DE90D60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(j) Small Scale Work Permit</w:t>
            </w:r>
          </w:p>
        </w:tc>
        <w:tc>
          <w:tcPr>
            <w:tcW w:w="1559" w:type="dxa"/>
            <w:vAlign w:val="center"/>
          </w:tcPr>
          <w:p w14:paraId="1EBD818A" w14:textId="7EC410E1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8B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8BAB90D" w14:textId="1FCE12DD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91" w14:textId="4F0A7E91" w:rsidTr="7747CB86">
        <w:trPr>
          <w:trHeight w:val="432"/>
        </w:trPr>
        <w:tc>
          <w:tcPr>
            <w:tcW w:w="588" w:type="dxa"/>
            <w:vMerge/>
          </w:tcPr>
          <w:p w14:paraId="1EBD818D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8E" w14:textId="41D506CD" w:rsidR="00907293" w:rsidRDefault="00CC3FB5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(k) Fence Permit</w:t>
            </w:r>
          </w:p>
        </w:tc>
        <w:tc>
          <w:tcPr>
            <w:tcW w:w="1559" w:type="dxa"/>
            <w:vAlign w:val="center"/>
          </w:tcPr>
          <w:p w14:paraId="1EBD818F" w14:textId="42C88BD6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90" w14:textId="508F7D53" w:rsidR="00907293" w:rsidRDefault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E59EF6A" w14:textId="3FB666C7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196" w14:textId="66F16262" w:rsidTr="7747CB86">
        <w:trPr>
          <w:trHeight w:val="432"/>
        </w:trPr>
        <w:tc>
          <w:tcPr>
            <w:tcW w:w="588" w:type="dxa"/>
            <w:vMerge/>
          </w:tcPr>
          <w:p w14:paraId="1EBD8192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3B20FB3B" w14:textId="711CF970" w:rsidR="00CC3FB5" w:rsidRDefault="00CC3FB5" w:rsidP="00CC3FB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(l) Infra </w:t>
            </w:r>
            <w:proofErr w:type="spellStart"/>
            <w:r w:rsidRPr="00CC3FB5">
              <w:rPr>
                <w:sz w:val="24"/>
                <w:szCs w:val="24"/>
              </w:rPr>
              <w:t>Aprroval</w:t>
            </w:r>
            <w:proofErr w:type="spellEnd"/>
          </w:p>
        </w:tc>
      </w:tr>
      <w:tr w:rsidR="00907293" w14:paraId="1EBD819B" w14:textId="3678FC7E" w:rsidTr="7747CB86">
        <w:trPr>
          <w:trHeight w:val="432"/>
        </w:trPr>
        <w:tc>
          <w:tcPr>
            <w:tcW w:w="588" w:type="dxa"/>
            <w:vMerge/>
          </w:tcPr>
          <w:p w14:paraId="1EBD8197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98" w14:textId="3C73FAC2" w:rsidR="00907293" w:rsidRPr="00CC3FB5" w:rsidRDefault="00CC3FB5" w:rsidP="00CC3F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8" w:hanging="283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Approval Of Earth Works</w:t>
            </w:r>
          </w:p>
        </w:tc>
        <w:tc>
          <w:tcPr>
            <w:tcW w:w="1559" w:type="dxa"/>
            <w:vAlign w:val="center"/>
          </w:tcPr>
          <w:p w14:paraId="1EBD8199" w14:textId="3FB5DFBE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9A" w14:textId="490261A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F776D46" w14:textId="3B63D1ED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A0" w14:textId="4540B1AD" w:rsidTr="7747CB86">
        <w:trPr>
          <w:trHeight w:val="432"/>
        </w:trPr>
        <w:tc>
          <w:tcPr>
            <w:tcW w:w="588" w:type="dxa"/>
            <w:vMerge/>
          </w:tcPr>
          <w:p w14:paraId="1EBD819C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9D" w14:textId="2C4C420E" w:rsidR="00907293" w:rsidRDefault="00CC3FB5" w:rsidP="00CC3FB5">
            <w:pPr>
              <w:spacing w:after="0" w:line="240" w:lineRule="auto"/>
              <w:ind w:left="598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3FB5">
              <w:rPr>
                <w:sz w:val="24"/>
                <w:szCs w:val="24"/>
              </w:rPr>
              <w:t xml:space="preserve">ii) </w:t>
            </w:r>
            <w:r>
              <w:rPr>
                <w:sz w:val="24"/>
                <w:szCs w:val="24"/>
              </w:rPr>
              <w:t xml:space="preserve"> </w:t>
            </w:r>
            <w:r w:rsidR="001D3695"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 xml:space="preserve">Approval Of Road </w:t>
            </w:r>
            <w:proofErr w:type="gramStart"/>
            <w:r w:rsidRPr="00CC3FB5">
              <w:rPr>
                <w:sz w:val="24"/>
                <w:szCs w:val="24"/>
              </w:rPr>
              <w:t>And</w:t>
            </w:r>
            <w:proofErr w:type="gramEnd"/>
            <w:r w:rsidRPr="00CC3F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C3FB5">
              <w:rPr>
                <w:sz w:val="24"/>
                <w:szCs w:val="24"/>
              </w:rPr>
              <w:t>Drainage</w:t>
            </w:r>
          </w:p>
        </w:tc>
        <w:tc>
          <w:tcPr>
            <w:tcW w:w="1559" w:type="dxa"/>
            <w:vAlign w:val="center"/>
          </w:tcPr>
          <w:p w14:paraId="1EBD819E" w14:textId="021A9356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907293">
              <w:rPr>
                <w:sz w:val="24"/>
                <w:szCs w:val="24"/>
              </w:rPr>
              <w:t>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9F" w14:textId="5406AE74" w:rsidR="00907293" w:rsidRDefault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378385C" w14:textId="3B6C5E82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A5" w14:textId="68BD73C4" w:rsidTr="7747CB86">
        <w:trPr>
          <w:trHeight w:val="432"/>
        </w:trPr>
        <w:tc>
          <w:tcPr>
            <w:tcW w:w="588" w:type="dxa"/>
            <w:vMerge/>
          </w:tcPr>
          <w:p w14:paraId="1EBD81A1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A2" w14:textId="61F69791" w:rsidR="00907293" w:rsidRDefault="00CC3FB5" w:rsidP="00CC3FB5">
            <w:pPr>
              <w:spacing w:after="0" w:line="240" w:lineRule="auto"/>
              <w:ind w:left="598" w:hanging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3FB5">
              <w:rPr>
                <w:sz w:val="24"/>
                <w:szCs w:val="24"/>
              </w:rPr>
              <w:t xml:space="preserve">iii) </w:t>
            </w:r>
            <w:r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 xml:space="preserve">Approval Of Road Works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CC3FB5">
              <w:rPr>
                <w:sz w:val="24"/>
                <w:szCs w:val="24"/>
              </w:rPr>
              <w:t>(</w:t>
            </w:r>
            <w:proofErr w:type="gramEnd"/>
            <w:r w:rsidRPr="00CC3FB5">
              <w:rPr>
                <w:sz w:val="24"/>
                <w:szCs w:val="24"/>
              </w:rPr>
              <w:t>Street Light And Traffic Light)</w:t>
            </w:r>
          </w:p>
        </w:tc>
        <w:tc>
          <w:tcPr>
            <w:tcW w:w="1559" w:type="dxa"/>
            <w:vAlign w:val="center"/>
          </w:tcPr>
          <w:p w14:paraId="1EBD81A3" w14:textId="324EC77C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A4" w14:textId="4DCA5B4C" w:rsidR="00907293" w:rsidRDefault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295BCEB" w14:textId="4772754C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AA" w14:textId="28A65375" w:rsidTr="7747CB86">
        <w:trPr>
          <w:trHeight w:val="432"/>
        </w:trPr>
        <w:tc>
          <w:tcPr>
            <w:tcW w:w="588" w:type="dxa"/>
            <w:vMerge/>
          </w:tcPr>
          <w:p w14:paraId="1EBD81A6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A7" w14:textId="048ED8FF" w:rsidR="00907293" w:rsidRDefault="00CC3FB5" w:rsidP="00CC3FB5">
            <w:pPr>
              <w:spacing w:after="0" w:line="240" w:lineRule="auto"/>
              <w:ind w:left="598" w:hanging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3FB5">
              <w:rPr>
                <w:sz w:val="24"/>
                <w:szCs w:val="24"/>
              </w:rPr>
              <w:t xml:space="preserve">iv) </w:t>
            </w:r>
            <w:r w:rsidR="001D3695"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 xml:space="preserve">Earth Works, Road </w:t>
            </w:r>
            <w:proofErr w:type="gramStart"/>
            <w:r w:rsidRPr="00CC3FB5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>Drainage</w:t>
            </w:r>
            <w:proofErr w:type="gramEnd"/>
          </w:p>
        </w:tc>
        <w:tc>
          <w:tcPr>
            <w:tcW w:w="1559" w:type="dxa"/>
            <w:vAlign w:val="center"/>
          </w:tcPr>
          <w:p w14:paraId="1EBD81A8" w14:textId="230123FC" w:rsidR="00907293" w:rsidRDefault="00B5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7293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A9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9B13E35" w14:textId="0D0AB6CF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1B2" w14:textId="2C9A40FE" w:rsidTr="7747CB86">
        <w:trPr>
          <w:trHeight w:val="432"/>
        </w:trPr>
        <w:tc>
          <w:tcPr>
            <w:tcW w:w="588" w:type="dxa"/>
            <w:vMerge/>
          </w:tcPr>
          <w:p w14:paraId="1EBD81B0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26B6A8FA" w14:textId="72C44972" w:rsidR="00CC3FB5" w:rsidRDefault="001D3695">
            <w:pPr>
              <w:spacing w:after="0" w:line="240" w:lineRule="auto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(m) Permit Approval</w:t>
            </w:r>
            <w:r>
              <w:rPr>
                <w:sz w:val="24"/>
                <w:szCs w:val="24"/>
              </w:rPr>
              <w:t>:</w:t>
            </w:r>
          </w:p>
        </w:tc>
      </w:tr>
      <w:tr w:rsidR="001F41A8" w14:paraId="1EBD81B7" w14:textId="30D97585" w:rsidTr="7747CB86">
        <w:trPr>
          <w:trHeight w:val="432"/>
        </w:trPr>
        <w:tc>
          <w:tcPr>
            <w:tcW w:w="588" w:type="dxa"/>
            <w:vMerge/>
          </w:tcPr>
          <w:p w14:paraId="1EBD81B3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B4" w14:textId="0C1CAE5F" w:rsidR="001F41A8" w:rsidRDefault="001F41A8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proofErr w:type="spellStart"/>
            <w:r w:rsidRPr="001D3695">
              <w:rPr>
                <w:sz w:val="24"/>
                <w:szCs w:val="24"/>
              </w:rPr>
              <w:t>i</w:t>
            </w:r>
            <w:proofErr w:type="spellEnd"/>
            <w:r w:rsidRPr="001D369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 </w:t>
            </w:r>
            <w:r w:rsidRPr="001D3695">
              <w:rPr>
                <w:sz w:val="24"/>
                <w:szCs w:val="24"/>
              </w:rPr>
              <w:t>Road Work Permit</w:t>
            </w:r>
          </w:p>
        </w:tc>
        <w:tc>
          <w:tcPr>
            <w:tcW w:w="1559" w:type="dxa"/>
            <w:vAlign w:val="center"/>
          </w:tcPr>
          <w:p w14:paraId="1EBD81B5" w14:textId="087AC423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Days</w:t>
            </w:r>
          </w:p>
        </w:tc>
        <w:tc>
          <w:tcPr>
            <w:tcW w:w="1843" w:type="dxa"/>
            <w:shd w:val="clear" w:color="auto" w:fill="FFFF00"/>
          </w:tcPr>
          <w:p w14:paraId="1EBD81B6" w14:textId="4B08EE79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52D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</w:tcPr>
          <w:p w14:paraId="4452DF07" w14:textId="6F13E0A3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41A8" w14:paraId="1EBD81BC" w14:textId="03312792" w:rsidTr="7747CB86">
        <w:trPr>
          <w:trHeight w:val="432"/>
        </w:trPr>
        <w:tc>
          <w:tcPr>
            <w:tcW w:w="588" w:type="dxa"/>
            <w:vMerge/>
          </w:tcPr>
          <w:p w14:paraId="1EBD81B8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B9" w14:textId="3FA0850A" w:rsidR="001F41A8" w:rsidRDefault="001F41A8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 xml:space="preserve">ii) </w:t>
            </w:r>
            <w:r>
              <w:rPr>
                <w:sz w:val="24"/>
                <w:szCs w:val="24"/>
              </w:rPr>
              <w:t xml:space="preserve"> </w:t>
            </w:r>
            <w:r w:rsidRPr="001D3695">
              <w:rPr>
                <w:sz w:val="24"/>
                <w:szCs w:val="24"/>
              </w:rPr>
              <w:t>Close Road Permit</w:t>
            </w:r>
          </w:p>
        </w:tc>
        <w:tc>
          <w:tcPr>
            <w:tcW w:w="1559" w:type="dxa"/>
            <w:vAlign w:val="center"/>
          </w:tcPr>
          <w:p w14:paraId="1EBD81BA" w14:textId="426D44B8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Days</w:t>
            </w:r>
          </w:p>
        </w:tc>
        <w:tc>
          <w:tcPr>
            <w:tcW w:w="1843" w:type="dxa"/>
            <w:shd w:val="clear" w:color="auto" w:fill="FFFF00"/>
          </w:tcPr>
          <w:p w14:paraId="1EBD81BB" w14:textId="21565D12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52D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</w:tcPr>
          <w:p w14:paraId="44BF910A" w14:textId="689DCB51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41A8" w14:paraId="1EBD81C1" w14:textId="7E6F6C96" w:rsidTr="7747CB86">
        <w:trPr>
          <w:trHeight w:val="432"/>
        </w:trPr>
        <w:tc>
          <w:tcPr>
            <w:tcW w:w="588" w:type="dxa"/>
            <w:vMerge/>
          </w:tcPr>
          <w:p w14:paraId="1EBD81BD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BE" w14:textId="6152DA3D" w:rsidR="001F41A8" w:rsidRDefault="001F41A8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iii) Night Work Permit</w:t>
            </w:r>
          </w:p>
        </w:tc>
        <w:tc>
          <w:tcPr>
            <w:tcW w:w="1559" w:type="dxa"/>
            <w:vAlign w:val="center"/>
          </w:tcPr>
          <w:p w14:paraId="1EBD81BF" w14:textId="6CF02E37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Days</w:t>
            </w:r>
          </w:p>
        </w:tc>
        <w:tc>
          <w:tcPr>
            <w:tcW w:w="1843" w:type="dxa"/>
            <w:shd w:val="clear" w:color="auto" w:fill="FFFF00"/>
          </w:tcPr>
          <w:p w14:paraId="1EBD81C0" w14:textId="0C5E1153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52D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</w:tcPr>
          <w:p w14:paraId="678335AA" w14:textId="088DD73E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41A8" w14:paraId="1EBD81C6" w14:textId="58E86A9E" w:rsidTr="7747CB86">
        <w:trPr>
          <w:trHeight w:val="432"/>
        </w:trPr>
        <w:tc>
          <w:tcPr>
            <w:tcW w:w="588" w:type="dxa"/>
            <w:vMerge/>
          </w:tcPr>
          <w:p w14:paraId="1EBD81C2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C3" w14:textId="5FEC3AE0" w:rsidR="001F41A8" w:rsidRDefault="001F41A8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iv) Material Transport Permit</w:t>
            </w:r>
          </w:p>
        </w:tc>
        <w:tc>
          <w:tcPr>
            <w:tcW w:w="1559" w:type="dxa"/>
            <w:vAlign w:val="center"/>
          </w:tcPr>
          <w:p w14:paraId="1EBD81C4" w14:textId="6D21074F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Days</w:t>
            </w:r>
          </w:p>
        </w:tc>
        <w:tc>
          <w:tcPr>
            <w:tcW w:w="1843" w:type="dxa"/>
            <w:shd w:val="clear" w:color="auto" w:fill="FFFF00"/>
          </w:tcPr>
          <w:p w14:paraId="1EBD81C5" w14:textId="07E94AC2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52D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</w:tcPr>
          <w:p w14:paraId="1F3E0D05" w14:textId="44871FD1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D0" w14:textId="5DA69DF9" w:rsidTr="7747CB86">
        <w:trPr>
          <w:trHeight w:val="432"/>
        </w:trPr>
        <w:tc>
          <w:tcPr>
            <w:tcW w:w="588" w:type="dxa"/>
            <w:vMerge/>
          </w:tcPr>
          <w:p w14:paraId="1EBD81CC" w14:textId="77777777" w:rsidR="00907293" w:rsidRDefault="00907293" w:rsidP="00A527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CD" w14:textId="617AB486" w:rsidR="00907293" w:rsidRDefault="00907293" w:rsidP="00A52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D369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 Landscape Plan Approval</w:t>
            </w:r>
          </w:p>
        </w:tc>
        <w:tc>
          <w:tcPr>
            <w:tcW w:w="1559" w:type="dxa"/>
            <w:vAlign w:val="center"/>
          </w:tcPr>
          <w:p w14:paraId="1EBD81CE" w14:textId="77777777" w:rsidR="00907293" w:rsidRDefault="00907293" w:rsidP="00A5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CF" w14:textId="687C569C" w:rsidR="00907293" w:rsidRDefault="00907293" w:rsidP="00A527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11E29ED" w14:textId="0EDC7AE8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1D3" w14:textId="204CA27A" w:rsidTr="7747CB86">
        <w:trPr>
          <w:trHeight w:val="432"/>
        </w:trPr>
        <w:tc>
          <w:tcPr>
            <w:tcW w:w="588" w:type="dxa"/>
            <w:vMerge w:val="restart"/>
          </w:tcPr>
          <w:p w14:paraId="1EBD81D1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40" w:type="dxa"/>
            <w:gridSpan w:val="4"/>
            <w:shd w:val="clear" w:color="auto" w:fill="53D2FF"/>
            <w:vAlign w:val="center"/>
          </w:tcPr>
          <w:p w14:paraId="15DBDC3B" w14:textId="6196342F" w:rsidR="00CC3FB5" w:rsidRDefault="00CC3F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MAINTENANCE MANAGEMENT</w:t>
            </w:r>
          </w:p>
        </w:tc>
      </w:tr>
      <w:tr w:rsidR="00CC3FB5" w14:paraId="1EBD81D6" w14:textId="5C48A6B8" w:rsidTr="7747CB86">
        <w:trPr>
          <w:trHeight w:val="432"/>
        </w:trPr>
        <w:tc>
          <w:tcPr>
            <w:tcW w:w="588" w:type="dxa"/>
            <w:vMerge/>
          </w:tcPr>
          <w:p w14:paraId="1EBD81D4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271C5C68" w14:textId="3DCA8D59" w:rsidR="00CC3FB5" w:rsidRDefault="00CC3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  Road Maintenance, Drainage System, Bridges, Street Lights and Slopes and Other Related Components (SISPAA Complaints):</w:t>
            </w:r>
          </w:p>
        </w:tc>
      </w:tr>
      <w:tr w:rsidR="00907293" w14:paraId="1EBD81DB" w14:textId="6DE9158A" w:rsidTr="7747CB86">
        <w:trPr>
          <w:trHeight w:val="432"/>
        </w:trPr>
        <w:tc>
          <w:tcPr>
            <w:tcW w:w="588" w:type="dxa"/>
            <w:vMerge/>
          </w:tcPr>
          <w:p w14:paraId="1EBD81D7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D8" w14:textId="352A1A5A" w:rsidR="00907293" w:rsidRDefault="00907293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 </w:t>
            </w:r>
            <w:r w:rsidR="00B50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Critical And Required Prompt Repairs</w:t>
            </w:r>
          </w:p>
        </w:tc>
        <w:tc>
          <w:tcPr>
            <w:tcW w:w="1559" w:type="dxa"/>
            <w:vAlign w:val="center"/>
          </w:tcPr>
          <w:p w14:paraId="1EBD81D9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24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D81DA" w14:textId="09BE8C98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24B662" w14:textId="35C16DBA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E0" w14:textId="01BAC746" w:rsidTr="7747CB86">
        <w:trPr>
          <w:trHeight w:val="432"/>
        </w:trPr>
        <w:tc>
          <w:tcPr>
            <w:tcW w:w="588" w:type="dxa"/>
            <w:vMerge/>
          </w:tcPr>
          <w:p w14:paraId="1EBD81DC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DD" w14:textId="264B1CEB" w:rsidR="00907293" w:rsidRPr="00B50D78" w:rsidRDefault="00907293" w:rsidP="00B50D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7" w:hanging="284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Non-Critical</w:t>
            </w:r>
          </w:p>
        </w:tc>
        <w:tc>
          <w:tcPr>
            <w:tcW w:w="1559" w:type="dxa"/>
            <w:vAlign w:val="center"/>
          </w:tcPr>
          <w:p w14:paraId="1EBD81DE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D81DF" w14:textId="2B1783F6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2EEFE" w14:textId="589B5242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1E3" w14:textId="1A25894C" w:rsidTr="7747CB86">
        <w:trPr>
          <w:trHeight w:val="432"/>
        </w:trPr>
        <w:tc>
          <w:tcPr>
            <w:tcW w:w="588" w:type="dxa"/>
            <w:vMerge/>
          </w:tcPr>
          <w:p w14:paraId="1EBD81E1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02E1CC79" w14:textId="7B270C11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  Building Maintenance and Related Component</w:t>
            </w:r>
            <w:r>
              <w:t xml:space="preserve"> </w:t>
            </w:r>
            <w:r>
              <w:rPr>
                <w:sz w:val="24"/>
                <w:szCs w:val="24"/>
              </w:rPr>
              <w:t>(SISPAA Complaints):</w:t>
            </w:r>
          </w:p>
        </w:tc>
      </w:tr>
      <w:tr w:rsidR="001F41A8" w14:paraId="1EBD81E8" w14:textId="7F4A5673" w:rsidTr="7747CB86">
        <w:trPr>
          <w:trHeight w:val="432"/>
        </w:trPr>
        <w:tc>
          <w:tcPr>
            <w:tcW w:w="588" w:type="dxa"/>
            <w:vMerge/>
          </w:tcPr>
          <w:p w14:paraId="1EBD81E4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E5" w14:textId="33EB3CA4" w:rsidR="001F41A8" w:rsidRDefault="001F41A8" w:rsidP="001F41A8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  Critical And Required Prompt Repairs</w:t>
            </w:r>
          </w:p>
        </w:tc>
        <w:tc>
          <w:tcPr>
            <w:tcW w:w="1559" w:type="dxa"/>
            <w:vAlign w:val="center"/>
          </w:tcPr>
          <w:p w14:paraId="1EBD81E6" w14:textId="77777777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24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BD81E7" w14:textId="61EEB2F2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7DE">
              <w:rPr>
                <w:b/>
                <w:color w:val="FF0000"/>
                <w:sz w:val="24"/>
                <w:szCs w:val="24"/>
              </w:rPr>
              <w:t>*</w:t>
            </w:r>
            <w:r w:rsidRPr="001717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A99BC3" w14:textId="59AF9813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41A8" w14:paraId="1EBD81ED" w14:textId="6BA0C866" w:rsidTr="7747CB86">
        <w:trPr>
          <w:trHeight w:val="432"/>
        </w:trPr>
        <w:tc>
          <w:tcPr>
            <w:tcW w:w="588" w:type="dxa"/>
            <w:vMerge/>
          </w:tcPr>
          <w:p w14:paraId="1EBD81E9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EA" w14:textId="50F1492E" w:rsidR="001F41A8" w:rsidRDefault="001F41A8" w:rsidP="001F41A8">
            <w:pPr>
              <w:spacing w:after="0" w:line="240" w:lineRule="auto"/>
              <w:ind w:left="45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  Non-Critical (Cost Does Not Exceed RM20,000)</w:t>
            </w:r>
          </w:p>
        </w:tc>
        <w:tc>
          <w:tcPr>
            <w:tcW w:w="1559" w:type="dxa"/>
            <w:vAlign w:val="center"/>
          </w:tcPr>
          <w:p w14:paraId="1EBD81EB" w14:textId="77777777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BD81EC" w14:textId="366D1762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717DE">
              <w:rPr>
                <w:b/>
                <w:color w:val="FF0000"/>
                <w:sz w:val="24"/>
                <w:szCs w:val="24"/>
              </w:rPr>
              <w:t>*</w:t>
            </w:r>
            <w:r w:rsidRPr="001717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A4D62" w14:textId="4069F289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F2" w14:textId="1101C637" w:rsidTr="7747CB86">
        <w:trPr>
          <w:trHeight w:val="432"/>
        </w:trPr>
        <w:tc>
          <w:tcPr>
            <w:tcW w:w="588" w:type="dxa"/>
            <w:vMerge/>
          </w:tcPr>
          <w:p w14:paraId="1EBD81EE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EF" w14:textId="6282209D" w:rsidR="00907293" w:rsidRDefault="00907293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iii) </w:t>
            </w:r>
            <w:r w:rsidR="00B50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Non-Critical (Cost Exceed RM20,000)</w:t>
            </w:r>
          </w:p>
        </w:tc>
        <w:tc>
          <w:tcPr>
            <w:tcW w:w="1559" w:type="dxa"/>
            <w:vAlign w:val="center"/>
          </w:tcPr>
          <w:p w14:paraId="1EBD81F0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D81F1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71F263" w14:textId="3B8A3F3F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1F5" w14:textId="741D5A20" w:rsidTr="7747CB86">
        <w:trPr>
          <w:trHeight w:val="432"/>
        </w:trPr>
        <w:tc>
          <w:tcPr>
            <w:tcW w:w="588" w:type="dxa"/>
            <w:vMerge/>
          </w:tcPr>
          <w:p w14:paraId="1EBD81F3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4B311EA7" w14:textId="3E59F5BE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 Respond To Traffic Signal Problems:</w:t>
            </w:r>
          </w:p>
        </w:tc>
      </w:tr>
      <w:tr w:rsidR="00907293" w14:paraId="1EBD81FA" w14:textId="108DE7D7" w:rsidTr="7747CB86">
        <w:trPr>
          <w:trHeight w:val="720"/>
        </w:trPr>
        <w:tc>
          <w:tcPr>
            <w:tcW w:w="588" w:type="dxa"/>
            <w:vMerge/>
          </w:tcPr>
          <w:p w14:paraId="1EBD81F6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F7" w14:textId="16ED97F4" w:rsidR="00907293" w:rsidRDefault="00907293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</w:t>
            </w:r>
            <w:r w:rsidR="00B50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Hotline Complaints</w:t>
            </w:r>
          </w:p>
        </w:tc>
        <w:tc>
          <w:tcPr>
            <w:tcW w:w="1559" w:type="dxa"/>
            <w:vAlign w:val="center"/>
          </w:tcPr>
          <w:p w14:paraId="1EBD81F8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24 Hours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F9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B791920" w14:textId="41A926AF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1FF" w14:textId="3FE493F8" w:rsidTr="7747CB86">
        <w:trPr>
          <w:trHeight w:val="720"/>
        </w:trPr>
        <w:tc>
          <w:tcPr>
            <w:tcW w:w="588" w:type="dxa"/>
            <w:vMerge/>
          </w:tcPr>
          <w:p w14:paraId="1EBD81FB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1FC" w14:textId="5438825A" w:rsidR="00907293" w:rsidRDefault="00907293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</w:t>
            </w:r>
            <w:r w:rsidR="00B50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SISPAA Complaints</w:t>
            </w:r>
          </w:p>
        </w:tc>
        <w:tc>
          <w:tcPr>
            <w:tcW w:w="1559" w:type="dxa"/>
            <w:vAlign w:val="center"/>
          </w:tcPr>
          <w:p w14:paraId="1EBD81FD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48 Hours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1FE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9C3FBA3" w14:textId="113DD667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202" w14:textId="7D70AB29" w:rsidTr="7747CB86">
        <w:trPr>
          <w:trHeight w:val="432"/>
        </w:trPr>
        <w:tc>
          <w:tcPr>
            <w:tcW w:w="588" w:type="dxa"/>
            <w:vMerge/>
          </w:tcPr>
          <w:p w14:paraId="1EBD8200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18BC34F0" w14:textId="1859A7A1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(d)   Respond To Fallen Trees:</w:t>
            </w:r>
          </w:p>
        </w:tc>
      </w:tr>
      <w:tr w:rsidR="00907293" w14:paraId="1EBD8207" w14:textId="09D65DCB" w:rsidTr="7747CB86">
        <w:trPr>
          <w:trHeight w:val="432"/>
        </w:trPr>
        <w:tc>
          <w:tcPr>
            <w:tcW w:w="588" w:type="dxa"/>
            <w:vMerge/>
          </w:tcPr>
          <w:p w14:paraId="1EBD8203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852821B" w14:textId="012CEEBE" w:rsidR="0044634C" w:rsidRDefault="0044634C" w:rsidP="00446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293" w:rsidRPr="0044634C">
              <w:rPr>
                <w:sz w:val="24"/>
                <w:szCs w:val="24"/>
              </w:rPr>
              <w:t xml:space="preserve">Critical Area (Roads, House Area, </w:t>
            </w:r>
            <w:r>
              <w:rPr>
                <w:sz w:val="24"/>
                <w:szCs w:val="24"/>
              </w:rPr>
              <w:t xml:space="preserve">   </w:t>
            </w:r>
          </w:p>
          <w:p w14:paraId="662AFDBB" w14:textId="54F2C99A" w:rsidR="0044634C" w:rsidRDefault="0044634C" w:rsidP="0044634C">
            <w:pPr>
              <w:pStyle w:val="ListParagraph"/>
              <w:spacing w:after="0" w:line="240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293" w:rsidRPr="0044634C">
              <w:rPr>
                <w:sz w:val="24"/>
                <w:szCs w:val="24"/>
              </w:rPr>
              <w:t xml:space="preserve">Office Area, Area Which Disrupt Public </w:t>
            </w:r>
            <w:r>
              <w:rPr>
                <w:sz w:val="24"/>
                <w:szCs w:val="24"/>
              </w:rPr>
              <w:t xml:space="preserve"> </w:t>
            </w:r>
          </w:p>
          <w:p w14:paraId="1EBD8204" w14:textId="6A6F8FF6" w:rsidR="00907293" w:rsidRPr="0044634C" w:rsidRDefault="0044634C" w:rsidP="0044634C">
            <w:pPr>
              <w:pStyle w:val="ListParagraph"/>
              <w:spacing w:after="0" w:line="240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07293" w:rsidRPr="0044634C">
              <w:rPr>
                <w:sz w:val="24"/>
                <w:szCs w:val="24"/>
              </w:rPr>
              <w:t>Accesibility</w:t>
            </w:r>
            <w:proofErr w:type="spellEnd"/>
            <w:r w:rsidR="00907293" w:rsidRPr="0044634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EBD8205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Within 24 Hours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06" w14:textId="31784D9F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21C1D74" w14:textId="0C56E432" w:rsidR="00907293" w:rsidRDefault="00907293" w:rsidP="444413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293" w14:paraId="1EBD820C" w14:textId="41DE2706" w:rsidTr="7747CB86">
        <w:trPr>
          <w:trHeight w:val="432"/>
        </w:trPr>
        <w:tc>
          <w:tcPr>
            <w:tcW w:w="588" w:type="dxa"/>
            <w:vMerge/>
          </w:tcPr>
          <w:p w14:paraId="1EBD8208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209" w14:textId="43DD6C20" w:rsidR="00907293" w:rsidRPr="0044634C" w:rsidRDefault="00907293" w:rsidP="00446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292"/>
              <w:rPr>
                <w:sz w:val="24"/>
                <w:szCs w:val="24"/>
              </w:rPr>
            </w:pPr>
            <w:r w:rsidRPr="0044634C">
              <w:rPr>
                <w:sz w:val="24"/>
                <w:szCs w:val="24"/>
              </w:rPr>
              <w:t xml:space="preserve">Non-Critical Area (park and </w:t>
            </w:r>
            <w:proofErr w:type="gramStart"/>
            <w:r w:rsidRPr="0044634C">
              <w:rPr>
                <w:sz w:val="24"/>
                <w:szCs w:val="24"/>
              </w:rPr>
              <w:t xml:space="preserve">area </w:t>
            </w:r>
            <w:r w:rsidR="0044634C">
              <w:rPr>
                <w:sz w:val="24"/>
                <w:szCs w:val="24"/>
              </w:rPr>
              <w:t xml:space="preserve"> </w:t>
            </w:r>
            <w:r w:rsidRPr="0044634C">
              <w:rPr>
                <w:sz w:val="24"/>
                <w:szCs w:val="24"/>
              </w:rPr>
              <w:t>which</w:t>
            </w:r>
            <w:proofErr w:type="gramEnd"/>
            <w:r w:rsidRPr="0044634C">
              <w:rPr>
                <w:sz w:val="24"/>
                <w:szCs w:val="24"/>
              </w:rPr>
              <w:t xml:space="preserve"> does not </w:t>
            </w:r>
            <w:proofErr w:type="spellStart"/>
            <w:r w:rsidRPr="0044634C">
              <w:rPr>
                <w:sz w:val="24"/>
                <w:szCs w:val="24"/>
              </w:rPr>
              <w:t>distrupt</w:t>
            </w:r>
            <w:proofErr w:type="spellEnd"/>
            <w:r w:rsidRPr="0044634C">
              <w:rPr>
                <w:sz w:val="24"/>
                <w:szCs w:val="24"/>
              </w:rPr>
              <w:t xml:space="preserve"> public </w:t>
            </w:r>
            <w:proofErr w:type="spellStart"/>
            <w:r w:rsidRPr="0044634C">
              <w:rPr>
                <w:sz w:val="24"/>
                <w:szCs w:val="24"/>
              </w:rPr>
              <w:t>Accesibility</w:t>
            </w:r>
            <w:proofErr w:type="spellEnd"/>
            <w:r w:rsidRPr="0044634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EBD820A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48 Hours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0B" w14:textId="78D197D3" w:rsidR="00907293" w:rsidRDefault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89AA5D9" w14:textId="519A391B" w:rsidR="00907293" w:rsidRDefault="00907293" w:rsidP="444413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3FB5" w14:paraId="1EBD820F" w14:textId="4A7F4A9D" w:rsidTr="7747CB86">
        <w:trPr>
          <w:trHeight w:val="432"/>
        </w:trPr>
        <w:tc>
          <w:tcPr>
            <w:tcW w:w="588" w:type="dxa"/>
            <w:vMerge w:val="restart"/>
          </w:tcPr>
          <w:p w14:paraId="1EBD820D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40" w:type="dxa"/>
            <w:gridSpan w:val="4"/>
            <w:shd w:val="clear" w:color="auto" w:fill="53D2FF"/>
            <w:vAlign w:val="center"/>
          </w:tcPr>
          <w:p w14:paraId="3CD83B5C" w14:textId="77A10084" w:rsidR="00CC3FB5" w:rsidRDefault="00CC3F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 APPLICATION</w:t>
            </w:r>
          </w:p>
        </w:tc>
      </w:tr>
      <w:tr w:rsidR="00907293" w14:paraId="1EBD8214" w14:textId="096C88BF" w:rsidTr="7747CB86">
        <w:trPr>
          <w:trHeight w:val="432"/>
        </w:trPr>
        <w:tc>
          <w:tcPr>
            <w:tcW w:w="588" w:type="dxa"/>
            <w:vMerge/>
          </w:tcPr>
          <w:p w14:paraId="1EBD8210" w14:textId="77777777" w:rsidR="00907293" w:rsidRDefault="00907293" w:rsidP="001B5F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EBD8211" w14:textId="77777777" w:rsidR="00907293" w:rsidRDefault="00907293" w:rsidP="001B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  To approve temporary hawker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1559" w:type="dxa"/>
            <w:vAlign w:val="center"/>
          </w:tcPr>
          <w:p w14:paraId="1EBD8212" w14:textId="77777777" w:rsidR="00907293" w:rsidRDefault="00907293" w:rsidP="001B5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13" w14:textId="03BDD083" w:rsidR="00907293" w:rsidRDefault="00907293" w:rsidP="001B5F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3370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A690394" w14:textId="7C7CFD2B" w:rsidR="00907293" w:rsidRPr="004B3370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219" w14:textId="19A265F8" w:rsidTr="7747CB86">
        <w:trPr>
          <w:trHeight w:val="432"/>
        </w:trPr>
        <w:tc>
          <w:tcPr>
            <w:tcW w:w="588" w:type="dxa"/>
            <w:vMerge/>
          </w:tcPr>
          <w:p w14:paraId="1EBD8215" w14:textId="77777777" w:rsidR="00907293" w:rsidRDefault="00907293" w:rsidP="001B5F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216" w14:textId="77777777" w:rsidR="00907293" w:rsidRDefault="00907293" w:rsidP="001B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  To approve business premise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1559" w:type="dxa"/>
            <w:vAlign w:val="center"/>
          </w:tcPr>
          <w:p w14:paraId="1EBD8217" w14:textId="77777777" w:rsidR="00907293" w:rsidRDefault="00907293" w:rsidP="001B5F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Working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18" w14:textId="02F0C6C7" w:rsidR="00907293" w:rsidRDefault="00907293" w:rsidP="001B5F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3370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E7A44F9" w14:textId="620964DD" w:rsidR="00907293" w:rsidRPr="004B3370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41A8" w14:paraId="1EBD821E" w14:textId="44F4D3A1" w:rsidTr="7747CB86">
        <w:trPr>
          <w:trHeight w:val="432"/>
        </w:trPr>
        <w:tc>
          <w:tcPr>
            <w:tcW w:w="588" w:type="dxa"/>
            <w:vMerge/>
          </w:tcPr>
          <w:p w14:paraId="1EBD821A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EBD821B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   To approve temporary business signage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1559" w:type="dxa"/>
            <w:vAlign w:val="center"/>
          </w:tcPr>
          <w:p w14:paraId="1EBD821C" w14:textId="56C58F10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Working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1D" w14:textId="4FA71F0C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97.73%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03BF344" w14:textId="1D6F5112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41A8" w14:paraId="1EBD8223" w14:textId="48652581" w:rsidTr="7747CB86">
        <w:trPr>
          <w:trHeight w:val="432"/>
        </w:trPr>
        <w:tc>
          <w:tcPr>
            <w:tcW w:w="588" w:type="dxa"/>
            <w:vMerge/>
          </w:tcPr>
          <w:p w14:paraId="1EBD821F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EBD8220" w14:textId="77777777" w:rsidR="001F41A8" w:rsidRDefault="001F41A8" w:rsidP="001F41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  To approve business signage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1559" w:type="dxa"/>
            <w:vAlign w:val="center"/>
          </w:tcPr>
          <w:p w14:paraId="1EBD8221" w14:textId="77777777" w:rsidR="001F41A8" w:rsidRDefault="001F41A8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Working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22" w14:textId="27C38B1C" w:rsidR="001F41A8" w:rsidRDefault="001F41A8" w:rsidP="001F4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95.80%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BB47BD5" w14:textId="5285F0C3" w:rsidR="001F41A8" w:rsidRDefault="001F41A8" w:rsidP="001F41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3FB5" w14:paraId="1EBD8226" w14:textId="5984A3CA" w:rsidTr="7747CB86">
        <w:trPr>
          <w:trHeight w:val="480"/>
        </w:trPr>
        <w:tc>
          <w:tcPr>
            <w:tcW w:w="588" w:type="dxa"/>
            <w:vMerge/>
          </w:tcPr>
          <w:p w14:paraId="1EBD8224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6BBB4FAD" w14:textId="3D7C4F30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  To Approve All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  <w:r>
              <w:rPr>
                <w:sz w:val="24"/>
                <w:szCs w:val="24"/>
              </w:rPr>
              <w:t xml:space="preserve"> Renewal:</w:t>
            </w:r>
          </w:p>
        </w:tc>
      </w:tr>
      <w:tr w:rsidR="00907293" w14:paraId="1EBD822B" w14:textId="330E17CB" w:rsidTr="7747CB86">
        <w:trPr>
          <w:trHeight w:val="432"/>
        </w:trPr>
        <w:tc>
          <w:tcPr>
            <w:tcW w:w="588" w:type="dxa"/>
            <w:vMerge/>
          </w:tcPr>
          <w:p w14:paraId="1EBD8227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228" w14:textId="77777777" w:rsidR="00907293" w:rsidRDefault="00907293" w:rsidP="00B50D7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Premise</w:t>
            </w:r>
          </w:p>
        </w:tc>
        <w:tc>
          <w:tcPr>
            <w:tcW w:w="1559" w:type="dxa"/>
            <w:vAlign w:val="center"/>
          </w:tcPr>
          <w:p w14:paraId="1EBD8229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Working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2A" w14:textId="33EFEF18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A7003F6" w14:textId="77723EC8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230" w14:textId="0B38B6C6" w:rsidTr="7747CB86">
        <w:trPr>
          <w:trHeight w:val="432"/>
        </w:trPr>
        <w:tc>
          <w:tcPr>
            <w:tcW w:w="588" w:type="dxa"/>
            <w:vMerge/>
          </w:tcPr>
          <w:p w14:paraId="1EBD822C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22D" w14:textId="77777777" w:rsidR="00907293" w:rsidRDefault="00907293" w:rsidP="00B50D7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 Signage</w:t>
            </w:r>
          </w:p>
        </w:tc>
        <w:tc>
          <w:tcPr>
            <w:tcW w:w="1559" w:type="dxa"/>
            <w:vAlign w:val="center"/>
          </w:tcPr>
          <w:p w14:paraId="1EBD822E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Working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2F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83680F7" w14:textId="74DF659B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CC3FB5" w14:paraId="1EBD8233" w14:textId="3A54DDE7" w:rsidTr="7747CB86">
        <w:trPr>
          <w:trHeight w:val="432"/>
        </w:trPr>
        <w:tc>
          <w:tcPr>
            <w:tcW w:w="588" w:type="dxa"/>
            <w:vMerge w:val="restart"/>
          </w:tcPr>
          <w:p w14:paraId="1EBD8231" w14:textId="77777777" w:rsidR="00CC3FB5" w:rsidRDefault="00CC3F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40" w:type="dxa"/>
            <w:gridSpan w:val="4"/>
            <w:shd w:val="clear" w:color="auto" w:fill="53D2FF"/>
            <w:vAlign w:val="center"/>
          </w:tcPr>
          <w:p w14:paraId="6E3F059B" w14:textId="0A6B34EA" w:rsidR="00CC3FB5" w:rsidRDefault="00CC3F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</w:t>
            </w:r>
          </w:p>
        </w:tc>
      </w:tr>
      <w:tr w:rsidR="00CC3FB5" w14:paraId="1EBD8236" w14:textId="5EC8598B" w:rsidTr="7747CB86">
        <w:trPr>
          <w:trHeight w:val="432"/>
        </w:trPr>
        <w:tc>
          <w:tcPr>
            <w:tcW w:w="588" w:type="dxa"/>
            <w:vMerge/>
          </w:tcPr>
          <w:p w14:paraId="1EBD8234" w14:textId="77777777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D0CECE" w:themeFill="background2" w:themeFillShade="E6"/>
            <w:vAlign w:val="center"/>
          </w:tcPr>
          <w:p w14:paraId="5239FC0D" w14:textId="3A617FF4" w:rsidR="00CC3FB5" w:rsidRDefault="00CC3F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Proceed Payment After Complete Documents Received:</w:t>
            </w:r>
          </w:p>
        </w:tc>
      </w:tr>
      <w:tr w:rsidR="00907293" w14:paraId="1EBD823B" w14:textId="33354004" w:rsidTr="7747CB86">
        <w:trPr>
          <w:trHeight w:val="920"/>
        </w:trPr>
        <w:tc>
          <w:tcPr>
            <w:tcW w:w="588" w:type="dxa"/>
            <w:vMerge/>
          </w:tcPr>
          <w:p w14:paraId="1EBD8237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238" w14:textId="2D0A67F7" w:rsidR="00907293" w:rsidRPr="00B50D78" w:rsidRDefault="00907293" w:rsidP="00B50D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98" w:hanging="283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 xml:space="preserve">Payment through Procurement </w:t>
            </w:r>
            <w:proofErr w:type="gramStart"/>
            <w:r w:rsidRPr="00B50D78">
              <w:rPr>
                <w:sz w:val="24"/>
                <w:szCs w:val="24"/>
              </w:rPr>
              <w:t xml:space="preserve">Order, </w:t>
            </w:r>
            <w:r w:rsidR="00B50D78" w:rsidRPr="00B50D78">
              <w:rPr>
                <w:sz w:val="24"/>
                <w:szCs w:val="24"/>
              </w:rPr>
              <w:t xml:space="preserve"> </w:t>
            </w:r>
            <w:r w:rsidRPr="00B50D78">
              <w:rPr>
                <w:sz w:val="24"/>
                <w:szCs w:val="24"/>
              </w:rPr>
              <w:t>Work</w:t>
            </w:r>
            <w:proofErr w:type="gramEnd"/>
            <w:r w:rsidRPr="00B50D78">
              <w:rPr>
                <w:sz w:val="24"/>
                <w:szCs w:val="24"/>
              </w:rPr>
              <w:t xml:space="preserve"> Indent and others</w:t>
            </w:r>
          </w:p>
        </w:tc>
        <w:tc>
          <w:tcPr>
            <w:tcW w:w="1559" w:type="dxa"/>
            <w:vAlign w:val="center"/>
          </w:tcPr>
          <w:p w14:paraId="1EBD8239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14 Days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3A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0EC3495" w14:textId="3949DB54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07293" w14:paraId="1EBD8240" w14:textId="33B74EEF" w:rsidTr="7747CB86">
        <w:trPr>
          <w:trHeight w:val="1117"/>
        </w:trPr>
        <w:tc>
          <w:tcPr>
            <w:tcW w:w="588" w:type="dxa"/>
            <w:vMerge/>
          </w:tcPr>
          <w:p w14:paraId="1EBD823C" w14:textId="77777777" w:rsidR="00907293" w:rsidRDefault="00907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EBD823D" w14:textId="3EF45464" w:rsidR="00907293" w:rsidRDefault="00907293" w:rsidP="00B50D7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</w:t>
            </w:r>
            <w:r w:rsidR="00B50D7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Payment Through Contract</w:t>
            </w:r>
          </w:p>
        </w:tc>
        <w:tc>
          <w:tcPr>
            <w:tcW w:w="1559" w:type="dxa"/>
            <w:vAlign w:val="center"/>
          </w:tcPr>
          <w:p w14:paraId="1EBD823E" w14:textId="77777777" w:rsidR="00907293" w:rsidRDefault="00907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Contract Requirement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EBD823F" w14:textId="77777777" w:rsidR="00907293" w:rsidRDefault="00907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BC197BF" w14:textId="616FEE45" w:rsidR="00907293" w:rsidRDefault="00907293" w:rsidP="444413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EBD8241" w14:textId="046C33AC" w:rsidR="000F73A8" w:rsidRDefault="00D80058">
      <w:pPr>
        <w:ind w:right="-897"/>
        <w:jc w:val="right"/>
        <w:rPr>
          <w:b/>
          <w:bCs/>
          <w:lang w:val="en-MY"/>
        </w:rPr>
      </w:pPr>
      <w:r w:rsidRPr="4444130D">
        <w:rPr>
          <w:b/>
          <w:bCs/>
        </w:rPr>
        <w:t xml:space="preserve">               UPDATED ON </w:t>
      </w:r>
      <w:r w:rsidR="00CC3FB5">
        <w:rPr>
          <w:b/>
          <w:bCs/>
          <w:lang w:val="en-MY"/>
        </w:rPr>
        <w:t>9 OKTOBER</w:t>
      </w:r>
      <w:r w:rsidRPr="4444130D">
        <w:rPr>
          <w:b/>
          <w:bCs/>
          <w:lang w:val="en-MY"/>
        </w:rPr>
        <w:t xml:space="preserve"> 2024</w:t>
      </w:r>
    </w:p>
    <w:p w14:paraId="1EBD8242" w14:textId="77777777" w:rsidR="000F73A8" w:rsidRDefault="000F73A8">
      <w:pPr>
        <w:jc w:val="right"/>
      </w:pPr>
    </w:p>
    <w:p w14:paraId="1EBD8243" w14:textId="77777777" w:rsidR="000F73A8" w:rsidRDefault="00D80058">
      <w:pPr>
        <w:rPr>
          <w:b/>
          <w:bCs/>
        </w:rPr>
      </w:pPr>
      <w:r>
        <w:rPr>
          <w:b/>
          <w:bCs/>
        </w:rPr>
        <w:t xml:space="preserve">NOTE </w:t>
      </w:r>
    </w:p>
    <w:p w14:paraId="1EBD8244" w14:textId="77777777" w:rsidR="000F73A8" w:rsidRDefault="00D8005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*NO APPLICATION </w:t>
      </w:r>
    </w:p>
    <w:sectPr w:rsidR="000F73A8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B1E7" w14:textId="77777777" w:rsidR="005037AC" w:rsidRDefault="005037AC">
      <w:pPr>
        <w:spacing w:line="240" w:lineRule="auto"/>
      </w:pPr>
      <w:r>
        <w:separator/>
      </w:r>
    </w:p>
  </w:endnote>
  <w:endnote w:type="continuationSeparator" w:id="0">
    <w:p w14:paraId="1E061F99" w14:textId="77777777" w:rsidR="005037AC" w:rsidRDefault="005037AC">
      <w:pPr>
        <w:spacing w:line="240" w:lineRule="auto"/>
      </w:pPr>
      <w:r>
        <w:continuationSeparator/>
      </w:r>
    </w:p>
  </w:endnote>
  <w:endnote w:type="continuationNotice" w:id="1">
    <w:p w14:paraId="1D12670E" w14:textId="77777777" w:rsidR="004F0328" w:rsidRDefault="004F0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EFA4" w14:textId="77777777" w:rsidR="005037AC" w:rsidRDefault="005037AC">
      <w:pPr>
        <w:spacing w:after="0"/>
      </w:pPr>
      <w:r>
        <w:separator/>
      </w:r>
    </w:p>
  </w:footnote>
  <w:footnote w:type="continuationSeparator" w:id="0">
    <w:p w14:paraId="112A261D" w14:textId="77777777" w:rsidR="005037AC" w:rsidRDefault="005037AC">
      <w:pPr>
        <w:spacing w:after="0"/>
      </w:pPr>
      <w:r>
        <w:continuationSeparator/>
      </w:r>
    </w:p>
  </w:footnote>
  <w:footnote w:type="continuationNotice" w:id="1">
    <w:p w14:paraId="7C6FC302" w14:textId="77777777" w:rsidR="004F0328" w:rsidRDefault="004F0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8249" w14:textId="1E32EE37" w:rsidR="000F73A8" w:rsidRDefault="00D80058">
    <w:pPr>
      <w:pStyle w:val="Header"/>
      <w:rPr>
        <w:b/>
        <w:lang w:val="en-MY"/>
      </w:rPr>
    </w:pPr>
    <w:r>
      <w:rPr>
        <w:b/>
      </w:rPr>
      <w:ptab w:relativeTo="margin" w:alignment="center" w:leader="none"/>
    </w:r>
    <w:r w:rsidR="00636CE6">
      <w:rPr>
        <w:b/>
      </w:rPr>
      <w:t xml:space="preserve">PERBADANAN PUTRAJAYA ACHIEVEMENT REPORT </w:t>
    </w:r>
    <w:r>
      <w:rPr>
        <w:b/>
      </w:rPr>
      <w:t>CLIENT CHARTER 202</w:t>
    </w:r>
    <w:r>
      <w:rPr>
        <w:b/>
        <w:lang w:val="en-MY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ABE"/>
    <w:multiLevelType w:val="hybridMultilevel"/>
    <w:tmpl w:val="6A38565E"/>
    <w:lvl w:ilvl="0" w:tplc="104C8316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5" w:hanging="360"/>
      </w:pPr>
    </w:lvl>
    <w:lvl w:ilvl="2" w:tplc="4409001B" w:tentative="1">
      <w:start w:val="1"/>
      <w:numFmt w:val="lowerRoman"/>
      <w:lvlText w:val="%3."/>
      <w:lvlJc w:val="right"/>
      <w:pPr>
        <w:ind w:left="2115" w:hanging="180"/>
      </w:pPr>
    </w:lvl>
    <w:lvl w:ilvl="3" w:tplc="4409000F" w:tentative="1">
      <w:start w:val="1"/>
      <w:numFmt w:val="decimal"/>
      <w:lvlText w:val="%4."/>
      <w:lvlJc w:val="left"/>
      <w:pPr>
        <w:ind w:left="2835" w:hanging="360"/>
      </w:pPr>
    </w:lvl>
    <w:lvl w:ilvl="4" w:tplc="44090019" w:tentative="1">
      <w:start w:val="1"/>
      <w:numFmt w:val="lowerLetter"/>
      <w:lvlText w:val="%5."/>
      <w:lvlJc w:val="left"/>
      <w:pPr>
        <w:ind w:left="3555" w:hanging="360"/>
      </w:pPr>
    </w:lvl>
    <w:lvl w:ilvl="5" w:tplc="4409001B" w:tentative="1">
      <w:start w:val="1"/>
      <w:numFmt w:val="lowerRoman"/>
      <w:lvlText w:val="%6."/>
      <w:lvlJc w:val="right"/>
      <w:pPr>
        <w:ind w:left="4275" w:hanging="180"/>
      </w:pPr>
    </w:lvl>
    <w:lvl w:ilvl="6" w:tplc="4409000F" w:tentative="1">
      <w:start w:val="1"/>
      <w:numFmt w:val="decimal"/>
      <w:lvlText w:val="%7."/>
      <w:lvlJc w:val="left"/>
      <w:pPr>
        <w:ind w:left="4995" w:hanging="360"/>
      </w:pPr>
    </w:lvl>
    <w:lvl w:ilvl="7" w:tplc="44090019" w:tentative="1">
      <w:start w:val="1"/>
      <w:numFmt w:val="lowerLetter"/>
      <w:lvlText w:val="%8."/>
      <w:lvlJc w:val="left"/>
      <w:pPr>
        <w:ind w:left="5715" w:hanging="360"/>
      </w:pPr>
    </w:lvl>
    <w:lvl w:ilvl="8" w:tplc="4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58D143D"/>
    <w:multiLevelType w:val="hybridMultilevel"/>
    <w:tmpl w:val="1CEA8842"/>
    <w:lvl w:ilvl="0" w:tplc="890C11B8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15" w:hanging="360"/>
      </w:pPr>
    </w:lvl>
    <w:lvl w:ilvl="2" w:tplc="4409001B" w:tentative="1">
      <w:start w:val="1"/>
      <w:numFmt w:val="lowerRoman"/>
      <w:lvlText w:val="%3."/>
      <w:lvlJc w:val="right"/>
      <w:pPr>
        <w:ind w:left="2235" w:hanging="180"/>
      </w:pPr>
    </w:lvl>
    <w:lvl w:ilvl="3" w:tplc="4409000F" w:tentative="1">
      <w:start w:val="1"/>
      <w:numFmt w:val="decimal"/>
      <w:lvlText w:val="%4."/>
      <w:lvlJc w:val="left"/>
      <w:pPr>
        <w:ind w:left="2955" w:hanging="360"/>
      </w:pPr>
    </w:lvl>
    <w:lvl w:ilvl="4" w:tplc="44090019" w:tentative="1">
      <w:start w:val="1"/>
      <w:numFmt w:val="lowerLetter"/>
      <w:lvlText w:val="%5."/>
      <w:lvlJc w:val="left"/>
      <w:pPr>
        <w:ind w:left="3675" w:hanging="360"/>
      </w:pPr>
    </w:lvl>
    <w:lvl w:ilvl="5" w:tplc="4409001B" w:tentative="1">
      <w:start w:val="1"/>
      <w:numFmt w:val="lowerRoman"/>
      <w:lvlText w:val="%6."/>
      <w:lvlJc w:val="right"/>
      <w:pPr>
        <w:ind w:left="4395" w:hanging="180"/>
      </w:pPr>
    </w:lvl>
    <w:lvl w:ilvl="6" w:tplc="4409000F" w:tentative="1">
      <w:start w:val="1"/>
      <w:numFmt w:val="decimal"/>
      <w:lvlText w:val="%7."/>
      <w:lvlJc w:val="left"/>
      <w:pPr>
        <w:ind w:left="5115" w:hanging="360"/>
      </w:pPr>
    </w:lvl>
    <w:lvl w:ilvl="7" w:tplc="44090019" w:tentative="1">
      <w:start w:val="1"/>
      <w:numFmt w:val="lowerLetter"/>
      <w:lvlText w:val="%8."/>
      <w:lvlJc w:val="left"/>
      <w:pPr>
        <w:ind w:left="5835" w:hanging="360"/>
      </w:pPr>
    </w:lvl>
    <w:lvl w:ilvl="8" w:tplc="4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9F5BD6"/>
    <w:multiLevelType w:val="hybridMultilevel"/>
    <w:tmpl w:val="B6067876"/>
    <w:lvl w:ilvl="0" w:tplc="6194DAA6">
      <w:start w:val="1"/>
      <w:numFmt w:val="lowerRoman"/>
      <w:lvlText w:val="%1)"/>
      <w:lvlJc w:val="left"/>
      <w:pPr>
        <w:ind w:left="89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3" w:hanging="360"/>
      </w:pPr>
    </w:lvl>
    <w:lvl w:ilvl="2" w:tplc="4409001B" w:tentative="1">
      <w:start w:val="1"/>
      <w:numFmt w:val="lowerRoman"/>
      <w:lvlText w:val="%3."/>
      <w:lvlJc w:val="right"/>
      <w:pPr>
        <w:ind w:left="1973" w:hanging="180"/>
      </w:pPr>
    </w:lvl>
    <w:lvl w:ilvl="3" w:tplc="4409000F" w:tentative="1">
      <w:start w:val="1"/>
      <w:numFmt w:val="decimal"/>
      <w:lvlText w:val="%4."/>
      <w:lvlJc w:val="left"/>
      <w:pPr>
        <w:ind w:left="2693" w:hanging="360"/>
      </w:pPr>
    </w:lvl>
    <w:lvl w:ilvl="4" w:tplc="44090019" w:tentative="1">
      <w:start w:val="1"/>
      <w:numFmt w:val="lowerLetter"/>
      <w:lvlText w:val="%5."/>
      <w:lvlJc w:val="left"/>
      <w:pPr>
        <w:ind w:left="3413" w:hanging="360"/>
      </w:pPr>
    </w:lvl>
    <w:lvl w:ilvl="5" w:tplc="4409001B" w:tentative="1">
      <w:start w:val="1"/>
      <w:numFmt w:val="lowerRoman"/>
      <w:lvlText w:val="%6."/>
      <w:lvlJc w:val="right"/>
      <w:pPr>
        <w:ind w:left="4133" w:hanging="180"/>
      </w:pPr>
    </w:lvl>
    <w:lvl w:ilvl="6" w:tplc="4409000F" w:tentative="1">
      <w:start w:val="1"/>
      <w:numFmt w:val="decimal"/>
      <w:lvlText w:val="%7."/>
      <w:lvlJc w:val="left"/>
      <w:pPr>
        <w:ind w:left="4853" w:hanging="360"/>
      </w:pPr>
    </w:lvl>
    <w:lvl w:ilvl="7" w:tplc="44090019" w:tentative="1">
      <w:start w:val="1"/>
      <w:numFmt w:val="lowerLetter"/>
      <w:lvlText w:val="%8."/>
      <w:lvlJc w:val="left"/>
      <w:pPr>
        <w:ind w:left="5573" w:hanging="360"/>
      </w:pPr>
    </w:lvl>
    <w:lvl w:ilvl="8" w:tplc="4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529327A8"/>
    <w:multiLevelType w:val="hybridMultilevel"/>
    <w:tmpl w:val="06762F3E"/>
    <w:lvl w:ilvl="0" w:tplc="08ECAF3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04634570">
    <w:abstractNumId w:val="0"/>
  </w:num>
  <w:num w:numId="2" w16cid:durableId="825820755">
    <w:abstractNumId w:val="1"/>
  </w:num>
  <w:num w:numId="3" w16cid:durableId="1183547033">
    <w:abstractNumId w:val="3"/>
  </w:num>
  <w:num w:numId="4" w16cid:durableId="58222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E4"/>
    <w:rsid w:val="0000116D"/>
    <w:rsid w:val="000307AA"/>
    <w:rsid w:val="0006473C"/>
    <w:rsid w:val="000732D4"/>
    <w:rsid w:val="00090746"/>
    <w:rsid w:val="00093CA4"/>
    <w:rsid w:val="000B74F8"/>
    <w:rsid w:val="000C0CB7"/>
    <w:rsid w:val="000D6EF9"/>
    <w:rsid w:val="000F73A8"/>
    <w:rsid w:val="00110A6F"/>
    <w:rsid w:val="001328F5"/>
    <w:rsid w:val="0016619D"/>
    <w:rsid w:val="001663B6"/>
    <w:rsid w:val="001978D8"/>
    <w:rsid w:val="001A47B8"/>
    <w:rsid w:val="001B06C1"/>
    <w:rsid w:val="001B5FD0"/>
    <w:rsid w:val="001D3695"/>
    <w:rsid w:val="001F41A8"/>
    <w:rsid w:val="002617AF"/>
    <w:rsid w:val="00313611"/>
    <w:rsid w:val="00322325"/>
    <w:rsid w:val="00322DB7"/>
    <w:rsid w:val="003301D4"/>
    <w:rsid w:val="00332EF2"/>
    <w:rsid w:val="00351857"/>
    <w:rsid w:val="003531D2"/>
    <w:rsid w:val="003C00F7"/>
    <w:rsid w:val="004028BC"/>
    <w:rsid w:val="0044634C"/>
    <w:rsid w:val="004803E9"/>
    <w:rsid w:val="00484079"/>
    <w:rsid w:val="004A6AF8"/>
    <w:rsid w:val="004B1FF6"/>
    <w:rsid w:val="004F0328"/>
    <w:rsid w:val="005037AC"/>
    <w:rsid w:val="005269DA"/>
    <w:rsid w:val="00593AEA"/>
    <w:rsid w:val="005A18C2"/>
    <w:rsid w:val="005E4DF4"/>
    <w:rsid w:val="005E7103"/>
    <w:rsid w:val="00612CF9"/>
    <w:rsid w:val="00615574"/>
    <w:rsid w:val="00630E98"/>
    <w:rsid w:val="00636CE6"/>
    <w:rsid w:val="00644FEF"/>
    <w:rsid w:val="00650E21"/>
    <w:rsid w:val="0065211C"/>
    <w:rsid w:val="00660007"/>
    <w:rsid w:val="00684596"/>
    <w:rsid w:val="00696AD1"/>
    <w:rsid w:val="006A4F33"/>
    <w:rsid w:val="006C58FB"/>
    <w:rsid w:val="006D28CF"/>
    <w:rsid w:val="0072569C"/>
    <w:rsid w:val="00732111"/>
    <w:rsid w:val="00753212"/>
    <w:rsid w:val="00773026"/>
    <w:rsid w:val="007B4510"/>
    <w:rsid w:val="007E2C1C"/>
    <w:rsid w:val="007F7F39"/>
    <w:rsid w:val="00813638"/>
    <w:rsid w:val="008430CF"/>
    <w:rsid w:val="00885173"/>
    <w:rsid w:val="008D411C"/>
    <w:rsid w:val="00904449"/>
    <w:rsid w:val="00907293"/>
    <w:rsid w:val="0094014B"/>
    <w:rsid w:val="009461E4"/>
    <w:rsid w:val="00956930"/>
    <w:rsid w:val="00967861"/>
    <w:rsid w:val="009765DF"/>
    <w:rsid w:val="009C522D"/>
    <w:rsid w:val="009E6B5B"/>
    <w:rsid w:val="00A23286"/>
    <w:rsid w:val="00A26647"/>
    <w:rsid w:val="00A327AB"/>
    <w:rsid w:val="00A33282"/>
    <w:rsid w:val="00A527CA"/>
    <w:rsid w:val="00A62CE1"/>
    <w:rsid w:val="00A662AD"/>
    <w:rsid w:val="00A66E53"/>
    <w:rsid w:val="00A87D5D"/>
    <w:rsid w:val="00AD2A48"/>
    <w:rsid w:val="00AE15CE"/>
    <w:rsid w:val="00B0744A"/>
    <w:rsid w:val="00B36157"/>
    <w:rsid w:val="00B50D78"/>
    <w:rsid w:val="00B57C58"/>
    <w:rsid w:val="00B61632"/>
    <w:rsid w:val="00BC083A"/>
    <w:rsid w:val="00BC3433"/>
    <w:rsid w:val="00C0588F"/>
    <w:rsid w:val="00C17658"/>
    <w:rsid w:val="00C312AE"/>
    <w:rsid w:val="00C50A8F"/>
    <w:rsid w:val="00C6078B"/>
    <w:rsid w:val="00CC3FB5"/>
    <w:rsid w:val="00CC556C"/>
    <w:rsid w:val="00D041FB"/>
    <w:rsid w:val="00D0422D"/>
    <w:rsid w:val="00D1702A"/>
    <w:rsid w:val="00D20A8C"/>
    <w:rsid w:val="00D4621A"/>
    <w:rsid w:val="00D51DFB"/>
    <w:rsid w:val="00D80058"/>
    <w:rsid w:val="00D821D9"/>
    <w:rsid w:val="00DE4868"/>
    <w:rsid w:val="00E157A8"/>
    <w:rsid w:val="00E4728B"/>
    <w:rsid w:val="00E7395D"/>
    <w:rsid w:val="00E9005D"/>
    <w:rsid w:val="00E962B2"/>
    <w:rsid w:val="00EA0DE3"/>
    <w:rsid w:val="00EA330D"/>
    <w:rsid w:val="00EB07BB"/>
    <w:rsid w:val="00EC1392"/>
    <w:rsid w:val="00ED3BAB"/>
    <w:rsid w:val="00ED7182"/>
    <w:rsid w:val="00F2568B"/>
    <w:rsid w:val="00F67D11"/>
    <w:rsid w:val="00F75D7B"/>
    <w:rsid w:val="00F94FF2"/>
    <w:rsid w:val="0AC5A00A"/>
    <w:rsid w:val="0BEE7C83"/>
    <w:rsid w:val="0E2392D9"/>
    <w:rsid w:val="0E6E7AAA"/>
    <w:rsid w:val="10072731"/>
    <w:rsid w:val="144E66BA"/>
    <w:rsid w:val="14DEA957"/>
    <w:rsid w:val="17090B10"/>
    <w:rsid w:val="17563A45"/>
    <w:rsid w:val="17C48C07"/>
    <w:rsid w:val="1852149E"/>
    <w:rsid w:val="1B7CF256"/>
    <w:rsid w:val="201C1A82"/>
    <w:rsid w:val="203EA8F2"/>
    <w:rsid w:val="20E99C5B"/>
    <w:rsid w:val="21A0B9A6"/>
    <w:rsid w:val="225E719E"/>
    <w:rsid w:val="2524412D"/>
    <w:rsid w:val="2D911018"/>
    <w:rsid w:val="304CA38A"/>
    <w:rsid w:val="36A0A097"/>
    <w:rsid w:val="36F9A478"/>
    <w:rsid w:val="376A08B0"/>
    <w:rsid w:val="3916EE35"/>
    <w:rsid w:val="39E0026A"/>
    <w:rsid w:val="3AC5C11E"/>
    <w:rsid w:val="43536818"/>
    <w:rsid w:val="4444130D"/>
    <w:rsid w:val="444CD871"/>
    <w:rsid w:val="46AE25D9"/>
    <w:rsid w:val="484EC30E"/>
    <w:rsid w:val="4A843EDA"/>
    <w:rsid w:val="4BFFB10A"/>
    <w:rsid w:val="4CEC5FCF"/>
    <w:rsid w:val="50CA2DB8"/>
    <w:rsid w:val="524DA79B"/>
    <w:rsid w:val="52C081C9"/>
    <w:rsid w:val="5339DDF5"/>
    <w:rsid w:val="5A59BAE0"/>
    <w:rsid w:val="5BD17B16"/>
    <w:rsid w:val="608CB782"/>
    <w:rsid w:val="652A3FF2"/>
    <w:rsid w:val="6722A17B"/>
    <w:rsid w:val="6E711B71"/>
    <w:rsid w:val="70888DB0"/>
    <w:rsid w:val="7747CB86"/>
    <w:rsid w:val="7973452F"/>
    <w:rsid w:val="7D79A349"/>
    <w:rsid w:val="7E6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8125"/>
  <w15:docId w15:val="{0FD48B50-5DD8-478B-A14E-181B843A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40682-10f6-48ae-b330-9b7c86b86e10" xsi:nil="true"/>
    <lcf76f155ced4ddcb4097134ff3c332f xmlns="d08f110a-54a0-43e0-bcb1-61ec94ecbe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8299012AC442999724E99FDA8F13" ma:contentTypeVersion="15" ma:contentTypeDescription="Create a new document." ma:contentTypeScope="" ma:versionID="d9492e152d983998585940cd88337438">
  <xsd:schema xmlns:xsd="http://www.w3.org/2001/XMLSchema" xmlns:xs="http://www.w3.org/2001/XMLSchema" xmlns:p="http://schemas.microsoft.com/office/2006/metadata/properties" xmlns:ns2="d08f110a-54a0-43e0-bcb1-61ec94ecbed8" xmlns:ns3="dda40682-10f6-48ae-b330-9b7c86b86e10" targetNamespace="http://schemas.microsoft.com/office/2006/metadata/properties" ma:root="true" ma:fieldsID="5cf191be28fa4e196fb89f3ec62eb1f9" ns2:_="" ns3:_="">
    <xsd:import namespace="d08f110a-54a0-43e0-bcb1-61ec94ecbed8"/>
    <xsd:import namespace="dda40682-10f6-48ae-b330-9b7c86b86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f110a-54a0-43e0-bcb1-61ec94ecb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83adea-915c-44d6-a9ac-dae1a0683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0682-10f6-48ae-b330-9b7c86b86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0e80dcb-4222-419f-8d83-701b9f15a29f}" ma:internalName="TaxCatchAll" ma:showField="CatchAllData" ma:web="dda40682-10f6-48ae-b330-9b7c86b86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8AB0D-D92B-4875-BDEC-D5D624BBC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4ECAB-E4C5-4D4C-8931-9028CE32C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A0DDE-E840-4B20-8043-D05DE0A62D4E}">
  <ds:schemaRefs>
    <ds:schemaRef ds:uri="http://purl.org/dc/dcmitype/"/>
    <ds:schemaRef ds:uri="http://schemas.microsoft.com/office/2006/documentManagement/types"/>
    <ds:schemaRef ds:uri="d08f110a-54a0-43e0-bcb1-61ec94ecbed8"/>
    <ds:schemaRef ds:uri="http://www.w3.org/XML/1998/namespace"/>
    <ds:schemaRef ds:uri="dda40682-10f6-48ae-b330-9b7c86b86e1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76D170-19A4-4F7E-99F5-111669462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f110a-54a0-43e0-bcb1-61ec94ecbed8"/>
    <ds:schemaRef ds:uri="dda40682-10f6-48ae-b330-9b7c86b86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Aziz Jamaludin</dc:creator>
  <cp:lastModifiedBy>Nor Asnizan Misiran</cp:lastModifiedBy>
  <cp:revision>2</cp:revision>
  <cp:lastPrinted>2023-04-11T01:02:00Z</cp:lastPrinted>
  <dcterms:created xsi:type="dcterms:W3CDTF">2024-10-16T00:42:00Z</dcterms:created>
  <dcterms:modified xsi:type="dcterms:W3CDTF">2024-10-16T00:42:00Z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8BAB7E0BA1D84BD799586CB42FD76067_12</vt:lpwstr>
  </property>
  <property fmtid="{D5CDD505-2E9C-101B-9397-08002B2CF9AE}" pid="4" name="ContentTypeId">
    <vt:lpwstr>0x01010008208299012AC442999724E99FDA8F13</vt:lpwstr>
  </property>
  <property fmtid="{D5CDD505-2E9C-101B-9397-08002B2CF9AE}" pid="5" name="MediaServiceImageTags">
    <vt:lpwstr/>
  </property>
</Properties>
</file>